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3D" w:rsidRDefault="00B93C3D">
      <w:hyperlink r:id="rId4" w:history="1">
        <w:r w:rsidRPr="00677041">
          <w:rPr>
            <w:rStyle w:val="a3"/>
          </w:rPr>
          <w:t>https://public.nazk.gov.ua/documents/315ae209-1e2e-456e-a769-cb8fc4893d12</w:t>
        </w:r>
      </w:hyperlink>
    </w:p>
    <w:sectPr w:rsidR="00B93C3D" w:rsidSect="00A0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136"/>
    <w:rsid w:val="001A2136"/>
    <w:rsid w:val="006C699B"/>
    <w:rsid w:val="006E4400"/>
    <w:rsid w:val="00A06B8B"/>
    <w:rsid w:val="00B93C3D"/>
    <w:rsid w:val="00C15FF1"/>
    <w:rsid w:val="00E37BB0"/>
    <w:rsid w:val="00FC1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1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315ae209-1e2e-456e-a769-cb8fc4893d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>SPecialiST RePack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</dc:creator>
  <cp:keywords/>
  <dc:description/>
  <cp:lastModifiedBy>User50</cp:lastModifiedBy>
  <cp:revision>5</cp:revision>
  <dcterms:created xsi:type="dcterms:W3CDTF">2024-05-02T05:21:00Z</dcterms:created>
  <dcterms:modified xsi:type="dcterms:W3CDTF">2024-08-30T06:57:00Z</dcterms:modified>
</cp:coreProperties>
</file>