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C61" w:rsidRPr="00B63548" w:rsidRDefault="00C54C61" w:rsidP="00C54C61">
      <w:pPr>
        <w:ind w:left="9639" w:right="-285"/>
        <w:jc w:val="both"/>
        <w:rPr>
          <w:rFonts w:ascii="Times New Roman" w:hAnsi="Times New Roman" w:cs="Times New Roman"/>
          <w:sz w:val="28"/>
          <w:szCs w:val="28"/>
        </w:rPr>
      </w:pPr>
      <w:r w:rsidRPr="00B63548">
        <w:rPr>
          <w:rFonts w:ascii="Times New Roman" w:hAnsi="Times New Roman" w:cs="Times New Roman"/>
          <w:sz w:val="28"/>
          <w:szCs w:val="28"/>
        </w:rPr>
        <w:t>ЗАТВЕРДЖЕНО</w:t>
      </w:r>
    </w:p>
    <w:p w:rsidR="00C54C61" w:rsidRPr="00B63548" w:rsidRDefault="00C54C61" w:rsidP="00C54C61">
      <w:pPr>
        <w:ind w:left="9639" w:right="-1"/>
        <w:jc w:val="both"/>
        <w:rPr>
          <w:rFonts w:ascii="Times New Roman" w:hAnsi="Times New Roman" w:cs="Times New Roman"/>
          <w:sz w:val="28"/>
          <w:szCs w:val="28"/>
        </w:rPr>
      </w:pPr>
      <w:r w:rsidRPr="00B63548">
        <w:rPr>
          <w:rFonts w:ascii="Times New Roman" w:hAnsi="Times New Roman" w:cs="Times New Roman"/>
          <w:sz w:val="28"/>
          <w:szCs w:val="28"/>
        </w:rPr>
        <w:t>Наказ начальника управління соціального</w:t>
      </w:r>
    </w:p>
    <w:p w:rsidR="00C54C61" w:rsidRDefault="00C54C61" w:rsidP="00C54C61">
      <w:pPr>
        <w:ind w:left="9639" w:right="-1"/>
        <w:jc w:val="both"/>
        <w:rPr>
          <w:rFonts w:ascii="Times New Roman" w:hAnsi="Times New Roman" w:cs="Times New Roman"/>
          <w:sz w:val="28"/>
          <w:szCs w:val="28"/>
        </w:rPr>
      </w:pPr>
      <w:r w:rsidRPr="00B63548">
        <w:rPr>
          <w:rFonts w:ascii="Times New Roman" w:hAnsi="Times New Roman" w:cs="Times New Roman"/>
          <w:sz w:val="28"/>
          <w:szCs w:val="28"/>
        </w:rPr>
        <w:t>захисту населення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548">
        <w:rPr>
          <w:rFonts w:ascii="Times New Roman" w:hAnsi="Times New Roman" w:cs="Times New Roman"/>
          <w:sz w:val="28"/>
          <w:szCs w:val="28"/>
        </w:rPr>
        <w:t>районної державної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548">
        <w:rPr>
          <w:rFonts w:ascii="Times New Roman" w:hAnsi="Times New Roman" w:cs="Times New Roman"/>
          <w:sz w:val="28"/>
          <w:szCs w:val="28"/>
        </w:rPr>
        <w:t>адміністрації</w:t>
      </w:r>
    </w:p>
    <w:p w:rsidR="000D7795" w:rsidRPr="00B63548" w:rsidRDefault="000D7795" w:rsidP="00C54C61">
      <w:pPr>
        <w:ind w:left="9639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23/ОД в</w:t>
      </w:r>
      <w:r w:rsidRPr="00BE594D">
        <w:rPr>
          <w:rFonts w:ascii="Times New Roman" w:eastAsia="Times New Roman" w:hAnsi="Times New Roman" w:cs="Times New Roman"/>
          <w:sz w:val="22"/>
          <w:szCs w:val="22"/>
        </w:rPr>
        <w:t>і</w:t>
      </w:r>
      <w:r>
        <w:rPr>
          <w:rFonts w:ascii="Times New Roman" w:eastAsia="Times New Roman" w:hAnsi="Times New Roman" w:cs="Times New Roman"/>
          <w:sz w:val="22"/>
          <w:szCs w:val="22"/>
        </w:rPr>
        <w:t>д 09.08.2024 року</w:t>
      </w:r>
      <w:bookmarkStart w:id="0" w:name="_GoBack"/>
      <w:bookmarkEnd w:id="0"/>
    </w:p>
    <w:p w:rsidR="005863CC" w:rsidRDefault="005863C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5863CC" w:rsidRPr="00560C47" w:rsidRDefault="00C624D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0C47">
        <w:rPr>
          <w:rFonts w:ascii="Times New Roman" w:eastAsia="Times New Roman" w:hAnsi="Times New Roman" w:cs="Times New Roman"/>
          <w:b/>
          <w:sz w:val="28"/>
          <w:szCs w:val="28"/>
        </w:rPr>
        <w:t>ІНФОРМАЦІЙНА КАРТКА</w:t>
      </w:r>
    </w:p>
    <w:p w:rsidR="005863CC" w:rsidRPr="00560C47" w:rsidRDefault="00C624D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60C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АДМІНІСТРАТИВНОЇ ПОСЛУГИ</w:t>
      </w:r>
    </w:p>
    <w:p w:rsidR="00606A4D" w:rsidRPr="00560C47" w:rsidRDefault="00344C6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bookmark=id.gjdgxs" w:colFirst="0" w:colLast="0"/>
      <w:bookmarkEnd w:id="1"/>
      <w:r w:rsidRPr="00560C47">
        <w:rPr>
          <w:rFonts w:ascii="Times New Roman" w:hAnsi="Times New Roman"/>
          <w:b/>
          <w:sz w:val="28"/>
          <w:szCs w:val="28"/>
        </w:rPr>
        <w:t>Позбавлення статусу учасника бойових дій за заявою такої особи</w:t>
      </w:r>
      <w:r w:rsidRPr="00560C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60C47" w:rsidRPr="00560C47" w:rsidRDefault="00560C47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60C47" w:rsidRPr="00560C47" w:rsidRDefault="00560C47" w:rsidP="00560C47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60C47">
        <w:rPr>
          <w:rFonts w:ascii="Times New Roman" w:hAnsi="Times New Roman" w:cs="Times New Roman"/>
          <w:b/>
          <w:bCs/>
          <w:sz w:val="28"/>
          <w:szCs w:val="28"/>
          <w:u w:val="single"/>
        </w:rPr>
        <w:t>Управління соціального захисту населення Березівської районної державної адміністрації</w:t>
      </w:r>
    </w:p>
    <w:p w:rsidR="00560C47" w:rsidRPr="00BE594D" w:rsidRDefault="00560C47" w:rsidP="00560C47">
      <w:pPr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E594D">
        <w:rPr>
          <w:rFonts w:ascii="Times New Roman" w:eastAsia="Times New Roman" w:hAnsi="Times New Roman" w:cs="Times New Roman"/>
          <w:sz w:val="22"/>
          <w:szCs w:val="22"/>
        </w:rPr>
        <w:t xml:space="preserve"> (найменування суб’єкта надання адміністратив</w:t>
      </w:r>
      <w:r>
        <w:rPr>
          <w:rFonts w:ascii="Times New Roman" w:eastAsia="Times New Roman" w:hAnsi="Times New Roman" w:cs="Times New Roman"/>
          <w:sz w:val="22"/>
          <w:szCs w:val="22"/>
        </w:rPr>
        <w:t>ної послуги)</w:t>
      </w:r>
    </w:p>
    <w:p w:rsidR="00E90E00" w:rsidRPr="00BE594D" w:rsidRDefault="00E90E00" w:rsidP="00E90E00">
      <w:pPr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5026" w:type="dxa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5"/>
        <w:gridCol w:w="6399"/>
        <w:gridCol w:w="8222"/>
      </w:tblGrid>
      <w:tr w:rsidR="004D14FC" w:rsidTr="00000DEA">
        <w:tc>
          <w:tcPr>
            <w:tcW w:w="15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4FC" w:rsidRDefault="004D14FC" w:rsidP="00000DE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Інформація про суб’єкта надання адміністративної послуги </w:t>
            </w:r>
          </w:p>
          <w:p w:rsidR="004D14FC" w:rsidRDefault="004D14FC" w:rsidP="00000DE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та/або центру надання адміністративних послуг</w:t>
            </w:r>
          </w:p>
        </w:tc>
      </w:tr>
      <w:tr w:rsidR="004D14FC" w:rsidRPr="00BE594D" w:rsidTr="00000DEA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4FC" w:rsidRPr="00BE594D" w:rsidRDefault="004D14FC" w:rsidP="00000DE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E594D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6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4FC" w:rsidRPr="00BE594D" w:rsidRDefault="004D14FC" w:rsidP="00000DEA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E594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Місцезнаходження 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4FC" w:rsidRPr="0051338F" w:rsidRDefault="004D14FC" w:rsidP="00000DEA">
            <w:pPr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67021</w:t>
            </w:r>
            <w:r w:rsidRPr="00FB20DD">
              <w:rPr>
                <w:rFonts w:ascii="Times New Roman" w:eastAsia="Calibri" w:hAnsi="Times New Roman" w:cs="Times New Roman"/>
                <w:sz w:val="28"/>
                <w:szCs w:val="28"/>
              </w:rPr>
              <w:t>, Одеська область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FB20DD">
              <w:rPr>
                <w:rFonts w:ascii="Times New Roman" w:hAnsi="Times New Roman" w:cs="Times New Roman"/>
                <w:sz w:val="28"/>
                <w:szCs w:val="28"/>
              </w:rPr>
              <w:t xml:space="preserve"> село </w:t>
            </w:r>
            <w:proofErr w:type="spellStart"/>
            <w:r w:rsidRPr="00FB20DD">
              <w:rPr>
                <w:rFonts w:ascii="Times New Roman" w:hAnsi="Times New Roman" w:cs="Times New Roman"/>
                <w:sz w:val="28"/>
                <w:szCs w:val="28"/>
              </w:rPr>
              <w:t>Андрієво-Іванівка</w:t>
            </w:r>
            <w:proofErr w:type="spellEnd"/>
            <w:r w:rsidRPr="00FB20DD">
              <w:rPr>
                <w:rFonts w:ascii="Times New Roman" w:hAnsi="Times New Roman" w:cs="Times New Roman"/>
                <w:sz w:val="28"/>
                <w:szCs w:val="28"/>
              </w:rPr>
              <w:t>, вулиця Центральна, будинок 89</w:t>
            </w:r>
          </w:p>
        </w:tc>
      </w:tr>
      <w:tr w:rsidR="004D14FC" w:rsidRPr="00BE594D" w:rsidTr="004D14FC">
        <w:trPr>
          <w:trHeight w:val="601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4FC" w:rsidRPr="00BE594D" w:rsidRDefault="004D14FC" w:rsidP="00000DE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E594D">
              <w:rPr>
                <w:rFonts w:ascii="Times New Roman" w:eastAsia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6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4FC" w:rsidRPr="00BE594D" w:rsidRDefault="004D14FC" w:rsidP="00000DEA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E594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Інформація щодо режиму роботи 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4FC" w:rsidRPr="0051338F" w:rsidRDefault="004D14FC" w:rsidP="00000DE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Понеділок –</w:t>
            </w:r>
            <w:r w:rsidRPr="0051338F">
              <w:rPr>
                <w:rFonts w:ascii="Times New Roman" w:hAnsi="Times New Roman" w:cs="Times New Roman"/>
                <w:sz w:val="27"/>
                <w:szCs w:val="27"/>
              </w:rPr>
              <w:t xml:space="preserve"> п'ятниця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1338F">
              <w:rPr>
                <w:rFonts w:ascii="Times New Roman" w:hAnsi="Times New Roman" w:cs="Times New Roman"/>
                <w:sz w:val="27"/>
                <w:szCs w:val="27"/>
              </w:rPr>
              <w:t xml:space="preserve"> з 8.00 до 17.00</w:t>
            </w:r>
          </w:p>
          <w:p w:rsidR="004D14FC" w:rsidRPr="0051338F" w:rsidRDefault="004D14FC" w:rsidP="00000DEA">
            <w:pPr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  <w:r w:rsidRPr="0051338F">
              <w:rPr>
                <w:rFonts w:ascii="Times New Roman" w:hAnsi="Times New Roman" w:cs="Times New Roman"/>
                <w:sz w:val="27"/>
                <w:szCs w:val="27"/>
              </w:rPr>
              <w:t>вихідні дні – субота, неділя</w:t>
            </w:r>
          </w:p>
        </w:tc>
      </w:tr>
      <w:tr w:rsidR="004D14FC" w:rsidRPr="00BE594D" w:rsidTr="00000DEA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4FC" w:rsidRPr="00BE594D" w:rsidRDefault="004D14FC" w:rsidP="00000DE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E594D">
              <w:rPr>
                <w:rFonts w:ascii="Times New Roman" w:eastAsia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6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4FC" w:rsidRPr="00BE594D" w:rsidRDefault="004D14FC" w:rsidP="00000DEA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E594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Телефон, адреса електронної пошти та </w:t>
            </w:r>
            <w:proofErr w:type="spellStart"/>
            <w:r w:rsidRPr="00BE594D">
              <w:rPr>
                <w:rFonts w:ascii="Times New Roman" w:eastAsia="Times New Roman" w:hAnsi="Times New Roman" w:cs="Times New Roman"/>
                <w:sz w:val="27"/>
                <w:szCs w:val="27"/>
              </w:rPr>
              <w:t>вебсайт</w:t>
            </w:r>
            <w:proofErr w:type="spellEnd"/>
            <w:r w:rsidRPr="00BE594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4FC" w:rsidRPr="00FB20DD" w:rsidRDefault="004D14FC" w:rsidP="00000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7"/>
                <w:szCs w:val="27"/>
              </w:rPr>
              <w:t>т.(04856) 2-15-46</w:t>
            </w:r>
            <w:r w:rsidRPr="0051338F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</w:t>
            </w:r>
            <w:r w:rsidRPr="00FB20DD">
              <w:rPr>
                <w:rFonts w:ascii="Times New Roman" w:hAnsi="Times New Roman" w:cs="Times New Roman"/>
                <w:sz w:val="28"/>
                <w:szCs w:val="28"/>
              </w:rPr>
              <w:t xml:space="preserve">Електронна пошта: </w:t>
            </w:r>
            <w:hyperlink r:id="rId10" w:history="1">
              <w:r w:rsidRPr="00FB20DD">
                <w:rPr>
                  <w:rStyle w:val="a7"/>
                  <w:rFonts w:ascii="Times New Roman" w:hAnsi="Times New Roman"/>
                  <w:sz w:val="28"/>
                  <w:szCs w:val="28"/>
                </w:rPr>
                <w:t>tsnap.a-ivanovo@ukr.net</w:t>
              </w:r>
            </w:hyperlink>
          </w:p>
          <w:p w:rsidR="004D14FC" w:rsidRPr="004D14FC" w:rsidRDefault="004D14FC" w:rsidP="004D14FC">
            <w:pPr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</w:pPr>
            <w:r w:rsidRPr="00FB20DD">
              <w:rPr>
                <w:rFonts w:ascii="Times New Roman" w:eastAsia="Calibri" w:hAnsi="Times New Roman" w:cs="Times New Roman"/>
                <w:color w:val="343840"/>
                <w:sz w:val="28"/>
                <w:szCs w:val="28"/>
                <w:shd w:val="clear" w:color="auto" w:fill="FFFFFF"/>
              </w:rPr>
              <w:t xml:space="preserve">Посилання на сайт: </w:t>
            </w:r>
            <w:hyperlink r:id="rId11" w:history="1">
              <w:r w:rsidRPr="00FB20DD">
                <w:rPr>
                  <w:rStyle w:val="a7"/>
                  <w:rFonts w:ascii="Times New Roman" w:hAnsi="Times New Roman"/>
                  <w:sz w:val="28"/>
                  <w:szCs w:val="28"/>
                </w:rPr>
                <w:t>https://andrievo-ivanivska-gromada.gov.ua/centr-nadannya-administrativnih-poslug-11-39-45-12-08-2021/</w:t>
              </w:r>
            </w:hyperlink>
          </w:p>
        </w:tc>
      </w:tr>
    </w:tbl>
    <w:p w:rsidR="00E90E00" w:rsidRPr="004D14FC" w:rsidRDefault="00E90E00" w:rsidP="004D14F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5"/>
        <w:gridCol w:w="6399"/>
        <w:gridCol w:w="8222"/>
      </w:tblGrid>
      <w:tr w:rsidR="00D313C2" w:rsidTr="00D313C2"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313C2" w:rsidRPr="004421A6" w:rsidRDefault="00D313C2" w:rsidP="00000D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2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Інформація про </w:t>
            </w:r>
          </w:p>
          <w:p w:rsidR="00D313C2" w:rsidRDefault="00D313C2" w:rsidP="00000DEA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421A6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 надання адміністративних послуг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313C2" w:rsidRPr="002D0C4B" w:rsidRDefault="00D313C2" w:rsidP="00000DEA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0C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Центр надання адміністративних послуг виконавчого комітету Березівської міської ради Одеської області</w:t>
            </w:r>
          </w:p>
        </w:tc>
      </w:tr>
      <w:tr w:rsidR="00D313C2" w:rsidRPr="00BE594D" w:rsidTr="00D313C2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3C2" w:rsidRPr="009B64DB" w:rsidRDefault="00D313C2" w:rsidP="00000D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3C2" w:rsidRPr="009B64DB" w:rsidRDefault="00D313C2" w:rsidP="00000D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Місцезнаходження 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3C2" w:rsidRPr="009B64DB" w:rsidRDefault="00D313C2" w:rsidP="00000DE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67300, Одеська область, місто Березівка, площа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Генерала</w:t>
            </w:r>
            <w:r w:rsidRPr="009B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B64DB">
              <w:rPr>
                <w:rFonts w:ascii="Times New Roman" w:eastAsia="Calibri" w:hAnsi="Times New Roman" w:cs="Times New Roman"/>
                <w:sz w:val="28"/>
                <w:szCs w:val="28"/>
              </w:rPr>
              <w:t>Плієва</w:t>
            </w:r>
            <w:proofErr w:type="spellEnd"/>
            <w:r w:rsidRPr="009B64DB">
              <w:rPr>
                <w:rFonts w:ascii="Times New Roman" w:eastAsia="Calibri" w:hAnsi="Times New Roman" w:cs="Times New Roman"/>
                <w:sz w:val="28"/>
                <w:szCs w:val="28"/>
              </w:rPr>
              <w:t>, буд.9</w:t>
            </w:r>
          </w:p>
          <w:p w:rsidR="00D313C2" w:rsidRPr="009B64DB" w:rsidRDefault="00D313C2" w:rsidP="00000DEA">
            <w:pPr>
              <w:contextualSpacing/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  <w:p w:rsidR="00D313C2" w:rsidRPr="009B64DB" w:rsidRDefault="00D313C2" w:rsidP="00000DEA">
            <w:pPr>
              <w:pStyle w:val="a6"/>
              <w:numPr>
                <w:ilvl w:val="0"/>
                <w:numId w:val="5"/>
              </w:numPr>
              <w:rPr>
                <w:color w:val="000000"/>
              </w:rPr>
            </w:pPr>
            <w:r w:rsidRPr="009B64DB">
              <w:rPr>
                <w:b/>
              </w:rPr>
              <w:t xml:space="preserve">Віддалені робочі місця ЦНАП: </w:t>
            </w:r>
            <w:r w:rsidRPr="009B64DB">
              <w:rPr>
                <w:color w:val="000000"/>
              </w:rPr>
              <w:t xml:space="preserve">67314, Одеська область, </w:t>
            </w:r>
            <w:proofErr w:type="spellStart"/>
            <w:r w:rsidRPr="009B64DB">
              <w:rPr>
                <w:color w:val="000000"/>
              </w:rPr>
              <w:t>Березівський</w:t>
            </w:r>
            <w:proofErr w:type="spellEnd"/>
            <w:r w:rsidRPr="009B64DB">
              <w:rPr>
                <w:color w:val="000000"/>
              </w:rPr>
              <w:t xml:space="preserve"> район, </w:t>
            </w:r>
            <w:proofErr w:type="spellStart"/>
            <w:r w:rsidRPr="009B64DB">
              <w:rPr>
                <w:color w:val="000000"/>
              </w:rPr>
              <w:t>с.Михайло-Олександрівка</w:t>
            </w:r>
            <w:proofErr w:type="spellEnd"/>
            <w:r w:rsidRPr="009B64DB">
              <w:rPr>
                <w:color w:val="000000"/>
              </w:rPr>
              <w:t xml:space="preserve">, </w:t>
            </w:r>
          </w:p>
          <w:p w:rsidR="00D313C2" w:rsidRPr="009B64DB" w:rsidRDefault="00D313C2" w:rsidP="00000DEA">
            <w:pPr>
              <w:pStyle w:val="a6"/>
              <w:ind w:left="584"/>
              <w:rPr>
                <w:color w:val="000000"/>
              </w:rPr>
            </w:pPr>
            <w:r w:rsidRPr="009B64DB">
              <w:rPr>
                <w:color w:val="000000"/>
              </w:rPr>
              <w:lastRenderedPageBreak/>
              <w:t>вул. Молодіжна, буд.7</w:t>
            </w:r>
          </w:p>
        </w:tc>
      </w:tr>
      <w:tr w:rsidR="00D313C2" w:rsidRPr="00BE594D" w:rsidTr="00D313C2">
        <w:trPr>
          <w:trHeight w:val="873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3C2" w:rsidRPr="009B64DB" w:rsidRDefault="00D313C2" w:rsidP="00000D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3C2" w:rsidRPr="009B64DB" w:rsidRDefault="00D313C2" w:rsidP="00000D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Інформація щодо режиму роботи 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3C2" w:rsidRPr="009B64DB" w:rsidRDefault="00D313C2" w:rsidP="00000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hAnsi="Times New Roman" w:cs="Times New Roman"/>
                <w:sz w:val="28"/>
                <w:szCs w:val="28"/>
              </w:rPr>
              <w:t>Понеділок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64DB">
              <w:rPr>
                <w:rFonts w:ascii="Times New Roman" w:hAnsi="Times New Roman" w:cs="Times New Roman"/>
                <w:sz w:val="28"/>
                <w:szCs w:val="28"/>
              </w:rPr>
              <w:t>четвер  з 8.00 до 17.00</w:t>
            </w:r>
          </w:p>
          <w:p w:rsidR="00D313C2" w:rsidRPr="009B64DB" w:rsidRDefault="00D313C2" w:rsidP="00000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hAnsi="Times New Roman" w:cs="Times New Roman"/>
                <w:sz w:val="28"/>
                <w:szCs w:val="28"/>
              </w:rPr>
              <w:t>п'ятниця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9B64DB">
              <w:rPr>
                <w:rFonts w:ascii="Times New Roman" w:hAnsi="Times New Roman" w:cs="Times New Roman"/>
                <w:sz w:val="28"/>
                <w:szCs w:val="28"/>
              </w:rPr>
              <w:t xml:space="preserve"> з 8.00 до 16.00</w:t>
            </w:r>
          </w:p>
          <w:p w:rsidR="00D313C2" w:rsidRPr="009B64DB" w:rsidRDefault="00D313C2" w:rsidP="00000DEA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B64DB">
              <w:rPr>
                <w:rFonts w:ascii="Times New Roman" w:hAnsi="Times New Roman" w:cs="Times New Roman"/>
                <w:sz w:val="28"/>
                <w:szCs w:val="28"/>
              </w:rPr>
              <w:t>вихідні дні – субота, неділя</w:t>
            </w:r>
          </w:p>
        </w:tc>
      </w:tr>
      <w:tr w:rsidR="00D313C2" w:rsidRPr="00BE594D" w:rsidTr="00D313C2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3C2" w:rsidRPr="009B64DB" w:rsidRDefault="00D313C2" w:rsidP="00000D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3C2" w:rsidRPr="009B64DB" w:rsidRDefault="00D313C2" w:rsidP="00000D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Телефон, адреса електронної пошти та </w:t>
            </w:r>
            <w:proofErr w:type="spellStart"/>
            <w:r w:rsidRPr="009B64DB">
              <w:rPr>
                <w:rFonts w:ascii="Times New Roman" w:eastAsia="Times New Roman" w:hAnsi="Times New Roman" w:cs="Times New Roman"/>
                <w:sz w:val="28"/>
                <w:szCs w:val="28"/>
              </w:rPr>
              <w:t>вебсайт</w:t>
            </w:r>
            <w:proofErr w:type="spellEnd"/>
            <w:r w:rsidRPr="009B6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3C2" w:rsidRPr="009B64DB" w:rsidRDefault="00D313C2" w:rsidP="00000DEA">
            <w:pPr>
              <w:ind w:left="82"/>
              <w:contextualSpacing/>
              <w:jc w:val="both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shd w:val="clear" w:color="auto" w:fill="FFFFFF"/>
              </w:rPr>
            </w:pPr>
            <w:r w:rsidRPr="009B64DB">
              <w:rPr>
                <w:rFonts w:ascii="Times New Roman" w:hAnsi="Times New Roman" w:cs="Times New Roman"/>
                <w:sz w:val="28"/>
                <w:szCs w:val="28"/>
              </w:rPr>
              <w:t xml:space="preserve">тел. (04856) 2-15-46,  е-mail: </w:t>
            </w:r>
            <w:hyperlink r:id="rId12" w:history="1">
              <w:r w:rsidRPr="009B64DB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cnap.bermr@ukr.net</w:t>
              </w:r>
            </w:hyperlink>
            <w:r w:rsidRPr="009B64DB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shd w:val="clear" w:color="auto" w:fill="FFFFFF"/>
              </w:rPr>
              <w:t xml:space="preserve"> </w:t>
            </w:r>
          </w:p>
          <w:p w:rsidR="00D313C2" w:rsidRPr="009B64DB" w:rsidRDefault="00D313C2" w:rsidP="00000DEA">
            <w:pPr>
              <w:ind w:left="82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0C4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Посилання на сайт: </w:t>
            </w:r>
            <w:r w:rsidRPr="000E39A0">
              <w:rPr>
                <w:rFonts w:ascii="Times New Roman" w:eastAsia="Calibri" w:hAnsi="Times New Roman" w:cs="Times New Roman"/>
                <w:color w:val="0070C0"/>
                <w:sz w:val="28"/>
                <w:szCs w:val="28"/>
                <w:shd w:val="clear" w:color="auto" w:fill="FFFFFF"/>
              </w:rPr>
              <w:t>berezivka-gromada.gov.ua</w:t>
            </w:r>
          </w:p>
        </w:tc>
      </w:tr>
      <w:tr w:rsidR="00D313C2" w:rsidRPr="00BE594D" w:rsidTr="00D313C2">
        <w:tc>
          <w:tcPr>
            <w:tcW w:w="150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13C2" w:rsidRPr="00BE594D" w:rsidRDefault="00D313C2" w:rsidP="004D14F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tbl>
            <w:tblPr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63"/>
              <w:gridCol w:w="14"/>
              <w:gridCol w:w="8009"/>
              <w:gridCol w:w="236"/>
            </w:tblGrid>
            <w:tr w:rsidR="00D313C2" w:rsidTr="00000DEA">
              <w:tc>
                <w:tcPr>
                  <w:tcW w:w="6818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C57A13" w:rsidRDefault="00D313C2" w:rsidP="00000DEA">
                  <w:pPr>
                    <w:ind w:left="96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D313C2" w:rsidRPr="00C57A13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центр надання адміністративних послуг</w:t>
                  </w:r>
                </w:p>
              </w:tc>
              <w:tc>
                <w:tcPr>
                  <w:tcW w:w="805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C57A13" w:rsidRDefault="00D313C2" w:rsidP="00000DE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57A1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Відділ Центр надання адміністративних послуг Великобуялицької сільської ради Березівського району </w:t>
                  </w:r>
                </w:p>
              </w:tc>
              <w:tc>
                <w:tcPr>
                  <w:tcW w:w="153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hAnsi="Times New Roman" w:cs="Times New Roman"/>
                      <w:b/>
                      <w:color w:val="0000FF"/>
                      <w:sz w:val="28"/>
                      <w:szCs w:val="28"/>
                    </w:rPr>
                  </w:pPr>
                </w:p>
                <w:p w:rsidR="00D313C2" w:rsidRPr="002D0C4B" w:rsidRDefault="00D313C2" w:rsidP="00000DEA">
                  <w:pPr>
                    <w:rPr>
                      <w:rFonts w:ascii="Times New Roman" w:hAnsi="Times New Roman" w:cs="Times New Roman"/>
                      <w:b/>
                      <w:color w:val="0000FF"/>
                      <w:sz w:val="28"/>
                      <w:szCs w:val="28"/>
                    </w:rPr>
                  </w:pPr>
                </w:p>
              </w:tc>
            </w:tr>
            <w:tr w:rsidR="00D313C2" w:rsidRPr="00BE594D" w:rsidTr="00000DEA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BE594D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BE594D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C57A13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6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C57A13" w:rsidRDefault="00D313C2" w:rsidP="00000DE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57A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67224, Проспект Миру , буд.4, с. Великий </w:t>
                  </w:r>
                  <w:proofErr w:type="spellStart"/>
                  <w:r w:rsidRPr="00C57A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Буялик</w:t>
                  </w:r>
                  <w:proofErr w:type="spellEnd"/>
                  <w:r w:rsidRPr="00C57A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</w:p>
                <w:p w:rsidR="00D313C2" w:rsidRPr="00C57A13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C57A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Березівський район, Одеська область</w:t>
                  </w:r>
                </w:p>
              </w:tc>
              <w:tc>
                <w:tcPr>
                  <w:tcW w:w="15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D313C2" w:rsidRPr="002D0C4B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D313C2" w:rsidRPr="00BE594D" w:rsidTr="00000DEA">
              <w:trPr>
                <w:trHeight w:val="873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BE594D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BE594D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C57A13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6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C57A13" w:rsidRDefault="00D313C2" w:rsidP="00000DE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четвер з 08.</w:t>
                  </w:r>
                  <w:r w:rsidRPr="00C57A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00 до 17.00.</w:t>
                  </w:r>
                </w:p>
                <w:p w:rsidR="00D313C2" w:rsidRPr="00C57A13" w:rsidRDefault="00D313C2" w:rsidP="00000DEA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C57A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п'ятниця – з 8.00 до 16.00</w:t>
                  </w:r>
                </w:p>
                <w:p w:rsidR="00D313C2" w:rsidRPr="00C57A13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C57A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  <w:tc>
                <w:tcPr>
                  <w:tcW w:w="15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D313C2" w:rsidRPr="002D0C4B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D313C2" w:rsidRPr="00BE594D" w:rsidTr="00000DEA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BE594D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BE594D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C57A13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6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0E39A0" w:rsidRDefault="00D313C2" w:rsidP="00000DEA">
                  <w:pPr>
                    <w:jc w:val="both"/>
                    <w:rPr>
                      <w:rFonts w:ascii="Times New Roman" w:eastAsia="Times New Roman" w:hAnsi="Times New Roman" w:cs="Times New Roman"/>
                      <w:color w:val="0070C0"/>
                      <w:sz w:val="28"/>
                      <w:szCs w:val="28"/>
                    </w:rPr>
                  </w:pPr>
                  <w:r w:rsidRPr="00C57A1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е</w:t>
                  </w:r>
                  <w:r w:rsidRPr="00C57A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лектронна адреса: </w:t>
                  </w:r>
                  <w:hyperlink r:id="rId13" w:history="1">
                    <w:r w:rsidRPr="00033A25">
                      <w:rPr>
                        <w:rStyle w:val="a7"/>
                        <w:rFonts w:ascii="Times New Roman" w:hAnsi="Times New Roman"/>
                        <w:color w:val="0070C0"/>
                        <w:sz w:val="28"/>
                        <w:szCs w:val="28"/>
                        <w:u w:val="none"/>
                      </w:rPr>
                      <w:t>vb_cnap@ukr.net</w:t>
                    </w:r>
                  </w:hyperlink>
                </w:p>
                <w:p w:rsidR="00D313C2" w:rsidRPr="00C57A13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C57A13"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Посилання на сайт: </w:t>
                  </w:r>
                  <w:r w:rsidRPr="000E39A0"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</w:rPr>
                    <w:t>https://tsnap-vbuyalyk.od.gov.uа</w:t>
                  </w:r>
                </w:p>
              </w:tc>
              <w:tc>
                <w:tcPr>
                  <w:tcW w:w="15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D313C2" w:rsidRPr="002D0C4B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D313C2" w:rsidRPr="00624991" w:rsidRDefault="00D313C2" w:rsidP="00000DEA">
            <w:pPr>
              <w:shd w:val="clear" w:color="auto" w:fill="FFFFFF"/>
              <w:tabs>
                <w:tab w:val="left" w:pos="975"/>
                <w:tab w:val="center" w:pos="7453"/>
              </w:tabs>
              <w:rPr>
                <w:rFonts w:ascii="Times New Roman" w:eastAsia="Times New Roman" w:hAnsi="Times New Roman" w:cs="Times New Roman"/>
                <w:b/>
                <w:color w:val="333333"/>
                <w:sz w:val="2"/>
                <w:szCs w:val="2"/>
                <w:u w:val="single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 xml:space="preserve">                                           </w:t>
            </w:r>
          </w:p>
          <w:p w:rsidR="00D313C2" w:rsidRPr="00C57A13" w:rsidRDefault="00D313C2" w:rsidP="00000DEA">
            <w:pPr>
              <w:shd w:val="clear" w:color="auto" w:fill="FFFFFF"/>
              <w:tabs>
                <w:tab w:val="left" w:pos="975"/>
                <w:tab w:val="center" w:pos="7453"/>
              </w:tabs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bdr w:val="none" w:sz="0" w:space="0" w:color="auto" w:frame="1"/>
                <w:lang w:eastAsia="ru-RU"/>
              </w:rPr>
            </w:pPr>
          </w:p>
          <w:tbl>
            <w:tblPr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73"/>
              <w:gridCol w:w="6"/>
              <w:gridCol w:w="8001"/>
              <w:gridCol w:w="6"/>
              <w:gridCol w:w="236"/>
            </w:tblGrid>
            <w:tr w:rsidR="00D313C2" w:rsidTr="00000DEA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C57A13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D313C2" w:rsidRPr="00C57A13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40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0E39A0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0E39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Центр надання адміністративних послуг Знам`янської сільської ради</w:t>
                  </w:r>
                  <w:r>
                    <w:t xml:space="preserve"> </w:t>
                  </w:r>
                  <w:r w:rsidRPr="000E39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Березівського району</w:t>
                  </w:r>
                </w:p>
              </w:tc>
              <w:tc>
                <w:tcPr>
                  <w:tcW w:w="17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313C2" w:rsidRPr="000E39A0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D313C2" w:rsidRPr="00BE594D" w:rsidTr="00000DEA">
              <w:trPr>
                <w:trHeight w:val="1605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</w:tcPr>
                <w:p w:rsidR="00D313C2" w:rsidRPr="000E39A0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E39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</w:tcPr>
                <w:p w:rsidR="00D313C2" w:rsidRPr="000E39A0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E39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46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D313C2" w:rsidRPr="000E39A0" w:rsidRDefault="00D313C2" w:rsidP="00000DEA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</w:pPr>
                  <w:r w:rsidRPr="000E39A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</w:t>
                  </w:r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7211, Одеська обл., Березівський район, с. Знам`янка, </w:t>
                  </w:r>
                </w:p>
                <w:p w:rsidR="00D313C2" w:rsidRPr="000E39A0" w:rsidRDefault="00D313C2" w:rsidP="00000DEA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</w:pPr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вул. Лікарняна, буд.9А </w:t>
                  </w:r>
                </w:p>
                <w:p w:rsidR="00D313C2" w:rsidRPr="000E39A0" w:rsidRDefault="00D313C2" w:rsidP="00000DE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0E39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Віддалені робочі місця ЦНАП:</w:t>
                  </w:r>
                </w:p>
                <w:p w:rsidR="00D313C2" w:rsidRPr="000E39A0" w:rsidRDefault="00D313C2" w:rsidP="00000DEA"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E39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67863</w:t>
                  </w:r>
                  <w:r w:rsidRPr="000E39A0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  <w:t>,</w:t>
                  </w:r>
                  <w:r w:rsidRPr="000E39A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</w:t>
                  </w:r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Одеська </w:t>
                  </w:r>
                  <w:r w:rsidRPr="0004169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область</w:t>
                  </w:r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, Березівський район, с. </w:t>
                  </w:r>
                  <w:proofErr w:type="spellStart"/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Новоєл</w:t>
                  </w:r>
                  <w:r w:rsidRPr="000E39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ісаветівка</w:t>
                  </w:r>
                  <w:proofErr w:type="spellEnd"/>
                </w:p>
                <w:p w:rsidR="00D313C2" w:rsidRPr="004D14FC" w:rsidRDefault="00D313C2" w:rsidP="00000DEA"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E39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67212,</w:t>
                  </w:r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Одеська </w:t>
                  </w:r>
                  <w:r w:rsidRPr="0004169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область</w:t>
                  </w:r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, Березівський район, с. Рад</w:t>
                  </w:r>
                  <w:r w:rsidRPr="000E39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існе</w:t>
                  </w:r>
                </w:p>
              </w:tc>
              <w:tc>
                <w:tcPr>
                  <w:tcW w:w="176" w:type="dxa"/>
                  <w:vMerge w:val="restart"/>
                  <w:tcBorders>
                    <w:top w:val="single" w:sz="6" w:space="0" w:color="000000"/>
                    <w:left w:val="single" w:sz="4" w:space="0" w:color="auto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D313C2" w:rsidRPr="000E39A0" w:rsidRDefault="00D313C2" w:rsidP="00000DEA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D313C2" w:rsidRPr="00BE594D" w:rsidTr="00000DEA">
              <w:tc>
                <w:tcPr>
                  <w:tcW w:w="40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E39A0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39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E39A0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046" w:type="dxa"/>
                  <w:gridSpan w:val="3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0E39A0" w:rsidRDefault="00D313C2" w:rsidP="00000DEA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</w:pPr>
                  <w:r w:rsidRPr="000E39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67134, </w:t>
                  </w:r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Одеська </w:t>
                  </w:r>
                  <w:r w:rsidRPr="0004169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область</w:t>
                  </w:r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, Березівський район, с. </w:t>
                  </w:r>
                  <w:proofErr w:type="spellStart"/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Великоземинове</w:t>
                  </w:r>
                  <w:proofErr w:type="spellEnd"/>
                </w:p>
                <w:p w:rsidR="00D313C2" w:rsidRPr="000E39A0" w:rsidRDefault="00D313C2" w:rsidP="00000DEA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67133, Одеська </w:t>
                  </w:r>
                  <w:r w:rsidRPr="0004169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область</w:t>
                  </w:r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, Березівський район, с. </w:t>
                  </w:r>
                  <w:proofErr w:type="spellStart"/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Цибулівка</w:t>
                  </w:r>
                  <w:proofErr w:type="spellEnd"/>
                </w:p>
              </w:tc>
              <w:tc>
                <w:tcPr>
                  <w:tcW w:w="176" w:type="dxa"/>
                  <w:vMerge/>
                  <w:tcBorders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D313C2" w:rsidRPr="00BE594D" w:rsidTr="00000DEA">
              <w:trPr>
                <w:trHeight w:val="873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E39A0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E39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E39A0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E39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4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0E39A0" w:rsidRDefault="00D313C2" w:rsidP="00000DE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E39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четвер з 09.00 до 17.15</w:t>
                  </w:r>
                </w:p>
                <w:p w:rsidR="00D313C2" w:rsidRPr="000E39A0" w:rsidRDefault="00D313C2" w:rsidP="00000DE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E39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п’ятниця – з 09.00 до 15.00</w:t>
                  </w:r>
                </w:p>
                <w:p w:rsidR="00D313C2" w:rsidRPr="000E39A0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0E39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  <w:tc>
                <w:tcPr>
                  <w:tcW w:w="182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D313C2" w:rsidRPr="000E39A0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D313C2" w:rsidRPr="00BE594D" w:rsidTr="00000DEA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C57A13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C57A13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4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C57A13" w:rsidRDefault="00D313C2" w:rsidP="00000DEA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eastAsia="ru-RU"/>
                    </w:rPr>
                  </w:pPr>
                  <w:r w:rsidRPr="00C57A1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е</w:t>
                  </w:r>
                  <w:r w:rsidRPr="00C57A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лектронна адреса: </w:t>
                  </w:r>
                  <w:r w:rsidRPr="000E39A0">
                    <w:rPr>
                      <w:rFonts w:ascii="Times New Roman" w:eastAsia="Times New Roman" w:hAnsi="Times New Roman" w:cs="Times New Roman"/>
                      <w:b/>
                      <w:bCs/>
                      <w:color w:val="0070C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tsnapznamenka@ukr.net</w:t>
                  </w:r>
                </w:p>
                <w:p w:rsidR="00D313C2" w:rsidRPr="000E39A0" w:rsidRDefault="0025425B" w:rsidP="00000DE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hyperlink r:id="rId14" w:history="1">
                    <w:r w:rsidR="00D313C2" w:rsidRPr="00C57A13">
                      <w:rPr>
                        <w:rStyle w:val="a7"/>
                        <w:rFonts w:ascii="Times New Roman" w:hAnsi="Times New Roman"/>
                        <w:b/>
                        <w:sz w:val="28"/>
                        <w:szCs w:val="28"/>
                      </w:rPr>
                      <w:t>https://znamyanska-gromada.gov.ua/grafik-prijomu-gromadyan-10-38-13-25-09-2023/</w:t>
                    </w:r>
                  </w:hyperlink>
                  <w:r w:rsidR="00D313C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182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313C2" w:rsidRPr="000E39A0" w:rsidRDefault="00D313C2" w:rsidP="00000DE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D313C2" w:rsidRPr="00BE594D" w:rsidRDefault="00D313C2" w:rsidP="00000DEA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tbl>
            <w:tblPr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57"/>
              <w:gridCol w:w="6"/>
              <w:gridCol w:w="8023"/>
              <w:gridCol w:w="236"/>
            </w:tblGrid>
            <w:tr w:rsidR="00D313C2" w:rsidTr="00000DEA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624991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62499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D313C2" w:rsidRPr="00624991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62499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76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624991" w:rsidRDefault="00D313C2" w:rsidP="00000DEA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2499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Відділ Центр надання адміністративних послуг</w:t>
                  </w:r>
                </w:p>
                <w:p w:rsidR="00D313C2" w:rsidRPr="00624991" w:rsidRDefault="00D313C2" w:rsidP="00000DEA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2499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Іванівської селищної ради Березівського району</w:t>
                  </w:r>
                </w:p>
              </w:tc>
              <w:tc>
                <w:tcPr>
                  <w:tcW w:w="14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313C2" w:rsidRPr="00624991" w:rsidRDefault="00D313C2" w:rsidP="00000DEA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D313C2" w:rsidRPr="00BE594D" w:rsidTr="00000DEA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BE594D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BE594D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624991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62499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8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Default="00D313C2" w:rsidP="00000DEA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2499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67021, Одеська область,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62499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Берез</w:t>
                  </w:r>
                  <w:proofErr w:type="spellEnd"/>
                  <w:r w:rsidRPr="00624991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US"/>
                    </w:rPr>
                    <w:t>i</w:t>
                  </w:r>
                  <w:proofErr w:type="spellStart"/>
                  <w:r w:rsidRPr="0062499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вський</w:t>
                  </w:r>
                  <w:proofErr w:type="spellEnd"/>
                  <w:r w:rsidRPr="0062499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район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</w:t>
                  </w:r>
                  <w:r w:rsidRPr="0062499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62499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смт</w:t>
                  </w:r>
                  <w:proofErr w:type="spellEnd"/>
                  <w:r w:rsidRPr="0062499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</w:t>
                  </w:r>
                  <w:proofErr w:type="spellStart"/>
                  <w:r w:rsidRPr="0062499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Іванівка</w:t>
                  </w:r>
                  <w:proofErr w:type="spellEnd"/>
                  <w:r w:rsidRPr="0062499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</w:p>
                <w:p w:rsidR="00D313C2" w:rsidRPr="00624991" w:rsidRDefault="00D313C2" w:rsidP="00000DEA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62499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вул. Центральна,  буд.93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D313C2" w:rsidRPr="00624991" w:rsidRDefault="00D313C2" w:rsidP="00000DEA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D313C2" w:rsidRPr="00BE594D" w:rsidTr="00000DEA">
              <w:trPr>
                <w:trHeight w:val="620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BE594D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BE594D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624991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62499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8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624991" w:rsidRDefault="00D313C2" w:rsidP="00000DE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2499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п'ятниця  з 8.00 до 18.00</w:t>
                  </w:r>
                </w:p>
                <w:p w:rsidR="00D313C2" w:rsidRPr="00624991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62499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D313C2" w:rsidRPr="00624991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D313C2" w:rsidRPr="00BE594D" w:rsidTr="00000DEA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BE594D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BE594D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624991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62499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62499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62499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8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624991" w:rsidRDefault="00D313C2" w:rsidP="00000DEA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62499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тел.+380509081297</w:t>
                  </w:r>
                </w:p>
                <w:p w:rsidR="00D313C2" w:rsidRPr="00624991" w:rsidRDefault="00D313C2" w:rsidP="00000DEA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24991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 </w:t>
                  </w:r>
                  <w:r w:rsidRPr="0062499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Електронна пошта: </w:t>
                  </w:r>
                  <w:hyperlink r:id="rId15" w:history="1">
                    <w:r w:rsidRPr="00624991">
                      <w:rPr>
                        <w:rStyle w:val="a7"/>
                        <w:rFonts w:ascii="Times New Roman" w:hAnsi="Times New Roman"/>
                        <w:sz w:val="28"/>
                        <w:szCs w:val="28"/>
                      </w:rPr>
                      <w:t>dr_ivanivka@ukr.net</w:t>
                    </w:r>
                  </w:hyperlink>
                </w:p>
                <w:p w:rsidR="00D313C2" w:rsidRPr="00624991" w:rsidRDefault="00D313C2" w:rsidP="00000DEA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624991">
                    <w:rPr>
                      <w:rFonts w:ascii="Times New Roman" w:eastAsia="Calibri" w:hAnsi="Times New Roman" w:cs="Times New Roman"/>
                      <w:color w:val="34384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Pr="00624991"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Посилання на сайт: </w:t>
                  </w:r>
                  <w:r w:rsidRPr="00624991"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</w:rPr>
                    <w:t>https://ivanivca-gromada.gov.ua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D313C2" w:rsidRPr="00624991" w:rsidRDefault="00D313C2" w:rsidP="00000DEA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D313C2" w:rsidRPr="00BE594D" w:rsidRDefault="00D313C2" w:rsidP="00000DEA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tbl>
            <w:tblPr>
              <w:tblW w:w="14997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3"/>
              <w:gridCol w:w="6344"/>
              <w:gridCol w:w="7"/>
              <w:gridCol w:w="8007"/>
              <w:gridCol w:w="236"/>
            </w:tblGrid>
            <w:tr w:rsidR="00D313C2" w:rsidTr="00000DEA">
              <w:trPr>
                <w:trHeight w:val="127"/>
              </w:trPr>
              <w:tc>
                <w:tcPr>
                  <w:tcW w:w="6797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714511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145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D313C2" w:rsidRPr="00714511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7145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6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714511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71451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Центр надання адміністративних послуг Курісовської сільської ради Березівського району 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D313C2" w:rsidRPr="00714511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D313C2" w:rsidRPr="00BE594D" w:rsidTr="00000DEA">
              <w:trPr>
                <w:trHeight w:val="127"/>
              </w:trPr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BE594D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BE594D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1</w:t>
                  </w:r>
                </w:p>
              </w:tc>
              <w:tc>
                <w:tcPr>
                  <w:tcW w:w="63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714511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145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6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714511" w:rsidRDefault="00D313C2" w:rsidP="00000DEA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71451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67512, Одеська область, </w:t>
                  </w:r>
                  <w:proofErr w:type="spellStart"/>
                  <w:r w:rsidRPr="0071451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71451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район, село </w:t>
                  </w:r>
                  <w:proofErr w:type="spellStart"/>
                  <w:r w:rsidRPr="0071451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Курісове</w:t>
                  </w:r>
                  <w:proofErr w:type="spellEnd"/>
                  <w:r w:rsidRPr="0071451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, </w:t>
                  </w:r>
                </w:p>
                <w:p w:rsidR="00D313C2" w:rsidRPr="00714511" w:rsidRDefault="00D313C2" w:rsidP="00000DEA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71451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вул.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Партизанської слави, буд. 28</w:t>
                  </w:r>
                </w:p>
                <w:p w:rsidR="00D313C2" w:rsidRPr="00714511" w:rsidRDefault="00D313C2" w:rsidP="00000DE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71451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Віддалені робочі місця ЦНАП:</w:t>
                  </w:r>
                </w:p>
                <w:p w:rsidR="00D313C2" w:rsidRDefault="00D313C2" w:rsidP="00000DE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145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67511, Одеська 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бласть, Березівський район, с.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Новомиколаївка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вул. 8 Березня, буд. 26а</w:t>
                  </w:r>
                </w:p>
                <w:p w:rsidR="00D313C2" w:rsidRPr="00714511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71451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67510, Одеська область, Березівський райо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н, с. Сербка, вул. Визволення, буд</w:t>
                  </w:r>
                  <w:r w:rsidRPr="0071451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 6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D313C2" w:rsidRPr="00BE594D" w:rsidTr="004D14FC">
              <w:trPr>
                <w:trHeight w:val="382"/>
              </w:trPr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BE594D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BE594D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2</w:t>
                  </w:r>
                </w:p>
              </w:tc>
              <w:tc>
                <w:tcPr>
                  <w:tcW w:w="63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714511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145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6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714511" w:rsidRDefault="00D313C2" w:rsidP="00000DE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145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7145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четвер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 08.</w:t>
                  </w:r>
                  <w:r w:rsidRPr="007145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00 до 17.00</w:t>
                  </w:r>
                </w:p>
                <w:p w:rsidR="00D313C2" w:rsidRPr="00714511" w:rsidRDefault="00D313C2" w:rsidP="00000DE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145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п’ятниця з 08.00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–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15.</w:t>
                  </w:r>
                  <w:r w:rsidRPr="007145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45</w:t>
                  </w:r>
                </w:p>
                <w:p w:rsidR="00D313C2" w:rsidRPr="00714511" w:rsidRDefault="00D313C2" w:rsidP="00000DE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обідня перерва 12.00-12.45 </w:t>
                  </w:r>
                </w:p>
                <w:p w:rsidR="00D313C2" w:rsidRPr="00714511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714511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вихідні дні – субота, неділя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D313C2" w:rsidRPr="00033A25" w:rsidTr="00000DEA">
              <w:trPr>
                <w:trHeight w:val="938"/>
              </w:trPr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33A25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 xml:space="preserve"> 3</w:t>
                  </w:r>
                </w:p>
              </w:tc>
              <w:tc>
                <w:tcPr>
                  <w:tcW w:w="63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33A25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6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033A25" w:rsidRDefault="00D313C2" w:rsidP="00000DE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33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тел.</w:t>
                  </w:r>
                  <w:r w:rsidRPr="00033A2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+380968506817 </w:t>
                  </w:r>
                  <w:proofErr w:type="spellStart"/>
                  <w:r w:rsidRPr="00033A2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Приложенко</w:t>
                  </w:r>
                  <w:proofErr w:type="spellEnd"/>
                  <w:r w:rsidRPr="00033A2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Андрій Миколайович</w:t>
                  </w:r>
                </w:p>
                <w:p w:rsidR="00D313C2" w:rsidRPr="00033A25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33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Електронна адреса: </w:t>
                  </w:r>
                  <w:hyperlink r:id="rId16" w:history="1">
                    <w:r w:rsidRPr="00033A25">
                      <w:rPr>
                        <w:rStyle w:val="a7"/>
                        <w:rFonts w:ascii="Times New Roman" w:eastAsia="Times New Roman" w:hAnsi="Times New Roman"/>
                        <w:b/>
                        <w:bCs/>
                        <w:sz w:val="28"/>
                        <w:szCs w:val="28"/>
                        <w:lang w:val="en-US" w:eastAsia="ru-RU"/>
                      </w:rPr>
                      <w:t>registrar</w:t>
                    </w:r>
                    <w:r w:rsidRPr="00033A25">
                      <w:rPr>
                        <w:rStyle w:val="a7"/>
                        <w:rFonts w:ascii="Times New Roman" w:eastAsia="Times New Roman" w:hAnsi="Times New Roman"/>
                        <w:b/>
                        <w:bCs/>
                        <w:sz w:val="28"/>
                        <w:szCs w:val="28"/>
                        <w:lang w:eastAsia="ru-RU"/>
                      </w:rPr>
                      <w:t>28-</w:t>
                    </w:r>
                    <w:r w:rsidRPr="00033A25">
                      <w:rPr>
                        <w:rStyle w:val="a7"/>
                        <w:rFonts w:ascii="Times New Roman" w:eastAsia="Times New Roman" w:hAnsi="Times New Roman"/>
                        <w:b/>
                        <w:bCs/>
                        <w:sz w:val="28"/>
                        <w:szCs w:val="28"/>
                        <w:lang w:val="en-US" w:eastAsia="ru-RU"/>
                      </w:rPr>
                      <w:t>sr</w:t>
                    </w:r>
                    <w:r w:rsidRPr="00033A25">
                      <w:rPr>
                        <w:rStyle w:val="a7"/>
                        <w:rFonts w:ascii="Times New Roman" w:eastAsia="Times New Roman" w:hAnsi="Times New Roman"/>
                        <w:b/>
                        <w:bCs/>
                        <w:sz w:val="28"/>
                        <w:szCs w:val="28"/>
                        <w:lang w:eastAsia="ru-RU"/>
                      </w:rPr>
                      <w:t>@</w:t>
                    </w:r>
                    <w:r w:rsidRPr="00033A25">
                      <w:rPr>
                        <w:rStyle w:val="a7"/>
                        <w:rFonts w:ascii="Times New Roman" w:eastAsia="Times New Roman" w:hAnsi="Times New Roman"/>
                        <w:b/>
                        <w:bCs/>
                        <w:sz w:val="28"/>
                        <w:szCs w:val="28"/>
                        <w:lang w:val="en-US" w:eastAsia="ru-RU"/>
                      </w:rPr>
                      <w:t>ukr</w:t>
                    </w:r>
                    <w:r w:rsidRPr="00033A25">
                      <w:rPr>
                        <w:rStyle w:val="a7"/>
                        <w:rFonts w:ascii="Times New Roman" w:eastAsia="Times New Roman" w:hAnsi="Times New Roman"/>
                        <w:b/>
                        <w:bCs/>
                        <w:sz w:val="28"/>
                        <w:szCs w:val="28"/>
                        <w:lang w:eastAsia="ru-RU"/>
                      </w:rPr>
                      <w:t>.</w:t>
                    </w:r>
                    <w:r w:rsidRPr="00033A25">
                      <w:rPr>
                        <w:rStyle w:val="a7"/>
                        <w:rFonts w:ascii="Times New Roman" w:eastAsia="Times New Roman" w:hAnsi="Times New Roman"/>
                        <w:b/>
                        <w:bCs/>
                        <w:sz w:val="28"/>
                        <w:szCs w:val="28"/>
                        <w:lang w:val="en-US" w:eastAsia="ru-RU"/>
                      </w:rPr>
                      <w:t>net</w:t>
                    </w:r>
                  </w:hyperlink>
                </w:p>
                <w:p w:rsidR="00D313C2" w:rsidRPr="00033A25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33A25"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Посилання на сайт: </w:t>
                  </w:r>
                  <w:hyperlink r:id="rId17" w:history="1">
                    <w:r w:rsidRPr="00033A25">
                      <w:rPr>
                        <w:rStyle w:val="a7"/>
                        <w:rFonts w:ascii="Times New Roman" w:eastAsia="Times New Roman" w:hAnsi="Times New Roman"/>
                        <w:b/>
                        <w:bCs/>
                        <w:sz w:val="28"/>
                        <w:szCs w:val="28"/>
                        <w:lang w:eastAsia="ru-RU"/>
                      </w:rPr>
                      <w:t>https://kurisovska.gr.org.ua/</w:t>
                    </w:r>
                  </w:hyperlink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33A25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D313C2" w:rsidRPr="00033A25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D313C2" w:rsidRPr="00033A25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D313C2" w:rsidRPr="00033A25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D313C2" w:rsidRPr="00033A25" w:rsidRDefault="00D313C2" w:rsidP="00000DEA">
            <w:pPr>
              <w:shd w:val="clear" w:color="auto" w:fill="FFFFFF"/>
              <w:tabs>
                <w:tab w:val="left" w:pos="975"/>
                <w:tab w:val="center" w:pos="745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W w:w="14708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1"/>
              <w:gridCol w:w="6341"/>
              <w:gridCol w:w="7"/>
              <w:gridCol w:w="7959"/>
            </w:tblGrid>
            <w:tr w:rsidR="00D313C2" w:rsidRPr="00033A25" w:rsidTr="004D14FC">
              <w:trPr>
                <w:trHeight w:val="703"/>
              </w:trPr>
              <w:tc>
                <w:tcPr>
                  <w:tcW w:w="6749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033A25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D313C2" w:rsidRPr="00033A25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7959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33A25" w:rsidRDefault="00D313C2" w:rsidP="00000DEA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033A2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Центр надання адміністративних послуг</w:t>
                  </w:r>
                </w:p>
                <w:p w:rsidR="00D313C2" w:rsidRPr="00033A25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proofErr w:type="spellStart"/>
                  <w:r w:rsidRPr="00033A2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Коноплянської</w:t>
                  </w:r>
                  <w:proofErr w:type="spellEnd"/>
                  <w:r w:rsidRPr="00033A2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сільської ради</w:t>
                  </w:r>
                  <w:r w:rsidRPr="00033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33A2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033A2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району</w:t>
                  </w:r>
                </w:p>
              </w:tc>
            </w:tr>
            <w:tr w:rsidR="00D313C2" w:rsidRPr="00033A25" w:rsidTr="004D14FC">
              <w:trPr>
                <w:trHeight w:val="609"/>
              </w:trPr>
              <w:tc>
                <w:tcPr>
                  <w:tcW w:w="4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33A25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33A25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796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33A25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033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67220, Одеська область, </w:t>
                  </w:r>
                  <w:proofErr w:type="spellStart"/>
                  <w:r w:rsidRPr="00033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Березiвський</w:t>
                  </w:r>
                  <w:proofErr w:type="spellEnd"/>
                  <w:r w:rsidRPr="00033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район, с. Конопляне, вул. 30-річчя Перемоги, буд.70</w:t>
                  </w:r>
                </w:p>
              </w:tc>
            </w:tr>
            <w:tr w:rsidR="00D313C2" w:rsidRPr="00033A25" w:rsidTr="004D14FC">
              <w:trPr>
                <w:trHeight w:val="525"/>
              </w:trPr>
              <w:tc>
                <w:tcPr>
                  <w:tcW w:w="4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33A25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33A25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796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33A25" w:rsidRDefault="00D313C2" w:rsidP="00000DE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33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п’ятниця з 08.00 до 17.00</w:t>
                  </w:r>
                </w:p>
                <w:p w:rsidR="00D313C2" w:rsidRPr="00033A25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033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</w:tr>
            <w:tr w:rsidR="00D313C2" w:rsidRPr="00033A25" w:rsidTr="004D14FC">
              <w:trPr>
                <w:trHeight w:val="1539"/>
              </w:trPr>
              <w:tc>
                <w:tcPr>
                  <w:tcW w:w="4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33A25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33A25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796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33A25" w:rsidRDefault="00D313C2" w:rsidP="00000DE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33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Електронна адреса: </w:t>
                  </w:r>
                  <w:hyperlink r:id="rId18" w:history="1">
                    <w:r w:rsidRPr="00033A25">
                      <w:rPr>
                        <w:rStyle w:val="a7"/>
                        <w:rFonts w:ascii="Times New Roman" w:hAnsi="Times New Roman"/>
                        <w:sz w:val="28"/>
                        <w:szCs w:val="28"/>
                        <w:lang w:val="en-US"/>
                      </w:rPr>
                      <w:t>tsnapkonoplyane</w:t>
                    </w:r>
                    <w:r w:rsidRPr="00033A25">
                      <w:rPr>
                        <w:rStyle w:val="a7"/>
                        <w:rFonts w:ascii="Times New Roman" w:hAnsi="Times New Roman"/>
                        <w:sz w:val="28"/>
                        <w:szCs w:val="28"/>
                      </w:rPr>
                      <w:t>@</w:t>
                    </w:r>
                    <w:r w:rsidRPr="00033A25">
                      <w:rPr>
                        <w:rStyle w:val="a7"/>
                        <w:rFonts w:ascii="Times New Roman" w:hAnsi="Times New Roman"/>
                        <w:sz w:val="28"/>
                        <w:szCs w:val="28"/>
                        <w:lang w:val="en-US"/>
                      </w:rPr>
                      <w:t>ukr</w:t>
                    </w:r>
                    <w:r w:rsidRPr="00033A25">
                      <w:rPr>
                        <w:rStyle w:val="a7"/>
                        <w:rFonts w:ascii="Times New Roman" w:hAnsi="Times New Roman"/>
                        <w:sz w:val="28"/>
                        <w:szCs w:val="28"/>
                      </w:rPr>
                      <w:t>.</w:t>
                    </w:r>
                    <w:r w:rsidRPr="00033A25">
                      <w:rPr>
                        <w:rStyle w:val="a7"/>
                        <w:rFonts w:ascii="Times New Roman" w:hAnsi="Times New Roman"/>
                        <w:sz w:val="28"/>
                        <w:szCs w:val="28"/>
                        <w:lang w:val="en-US"/>
                      </w:rPr>
                      <w:t>net</w:t>
                    </w:r>
                  </w:hyperlink>
                </w:p>
                <w:p w:rsidR="00D313C2" w:rsidRPr="00033A25" w:rsidRDefault="00D313C2" w:rsidP="00000DE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33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 сайті </w:t>
                  </w:r>
                  <w:proofErr w:type="spellStart"/>
                  <w:r w:rsidRPr="00033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Коноплянської</w:t>
                  </w:r>
                  <w:proofErr w:type="spellEnd"/>
                  <w:r w:rsidRPr="00033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ОТГ:</w:t>
                  </w:r>
                </w:p>
                <w:p w:rsidR="00D313C2" w:rsidRPr="00033A25" w:rsidRDefault="00D313C2" w:rsidP="00000DEA">
                  <w:pPr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</w:rPr>
                  </w:pPr>
                  <w:r w:rsidRPr="00033A25"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</w:rPr>
                    <w:t>https://gromada.org.ua/gromada/konoplyanska/pro-utvorennya-centru-nadannya-administrativnih-poslug-konoplyanskoi-silskoi-radi-ta-zatverdzhennya--polozhennya-pro-nogo-11-50-14-16-11-2023/</w:t>
                  </w:r>
                </w:p>
              </w:tc>
            </w:tr>
          </w:tbl>
          <w:p w:rsidR="00D313C2" w:rsidRPr="0004169D" w:rsidRDefault="00D313C2" w:rsidP="00000D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259"/>
              <w:gridCol w:w="98"/>
              <w:gridCol w:w="8029"/>
              <w:gridCol w:w="236"/>
            </w:tblGrid>
            <w:tr w:rsidR="00D313C2" w:rsidTr="00000DEA">
              <w:tc>
                <w:tcPr>
                  <w:tcW w:w="670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033A25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181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04169D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416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Центр надання адміністративних послуг</w:t>
                  </w:r>
                </w:p>
                <w:p w:rsidR="00D313C2" w:rsidRPr="0004169D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0416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Миколаївської селищної ради</w:t>
                  </w:r>
                  <w:r w:rsidRPr="0004169D">
                    <w:t xml:space="preserve"> </w:t>
                  </w:r>
                  <w:r w:rsidRPr="000416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Березівського району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  <w:p w:rsidR="00D313C2" w:rsidRPr="0004169D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D313C2" w:rsidRPr="00BE594D" w:rsidTr="00000DEA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317D76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7D7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317D76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7D7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04169D" w:rsidRDefault="00D313C2" w:rsidP="00000DE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FB20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67000,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FB20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вул.Незалежності</w:t>
                  </w:r>
                  <w:proofErr w:type="spellEnd"/>
                  <w:r w:rsidRPr="00FB20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,71,</w:t>
                  </w:r>
                  <w:proofErr w:type="spellStart"/>
                  <w:r w:rsidRPr="00FB20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смт</w:t>
                  </w:r>
                  <w:proofErr w:type="spellEnd"/>
                  <w:r w:rsidRPr="00FB20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Миколаївка,</w:t>
                  </w:r>
                  <w:r w:rsidRPr="00FB20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Березівський район, Одеська область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D313C2" w:rsidRPr="0004169D" w:rsidRDefault="00D313C2" w:rsidP="00000DE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D313C2" w:rsidRPr="00BE594D" w:rsidTr="00000DEA">
              <w:trPr>
                <w:trHeight w:val="873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317D76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7D7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9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317D76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7D7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Default="00D313C2" w:rsidP="00000DEA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Понеділок –</w:t>
                  </w:r>
                  <w:r w:rsidRPr="0051338F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четверг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 з 8.00 до 17</w:t>
                  </w:r>
                  <w:r w:rsidRPr="0051338F">
                    <w:rPr>
                      <w:rFonts w:ascii="Times New Roman" w:hAnsi="Times New Roman" w:cs="Times New Roman"/>
                      <w:sz w:val="27"/>
                      <w:szCs w:val="27"/>
                    </w:rPr>
                    <w:t>.00</w:t>
                  </w:r>
                </w:p>
                <w:p w:rsidR="00D313C2" w:rsidRDefault="00D313C2" w:rsidP="00000DEA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п’ятниця з 08.00</w:t>
                  </w:r>
                  <w:r w:rsidRPr="0004169D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15.</w:t>
                  </w:r>
                  <w:r w:rsidRPr="0004169D">
                    <w:rPr>
                      <w:rFonts w:ascii="Times New Roman" w:hAnsi="Times New Roman" w:cs="Times New Roman"/>
                      <w:sz w:val="27"/>
                      <w:szCs w:val="27"/>
                    </w:rPr>
                    <w:t>45</w:t>
                  </w:r>
                </w:p>
                <w:p w:rsidR="00D313C2" w:rsidRPr="00FB20DD" w:rsidRDefault="00D313C2" w:rsidP="00000DE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FB20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обідня перерва 12:00-12:45 год.</w:t>
                  </w:r>
                </w:p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51338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вихідні дні – субота, неділя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D313C2" w:rsidRPr="00BE594D" w:rsidTr="00000DEA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317D76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7D7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9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317D76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7D7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317D7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317D7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FB20DD" w:rsidRDefault="00D313C2" w:rsidP="00000DE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т</w:t>
                  </w:r>
                  <w:r w:rsidRPr="0004169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ел.</w:t>
                  </w:r>
                  <w:r w:rsidRPr="00FB20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(04857) 2-21-43</w:t>
                  </w:r>
                </w:p>
                <w:p w:rsidR="00D313C2" w:rsidRPr="00FB20DD" w:rsidRDefault="00D313C2" w:rsidP="00000DE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7"/>
                      <w:szCs w:val="27"/>
                    </w:rPr>
                    <w:lastRenderedPageBreak/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Електронна адреса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hyperlink r:id="rId19" w:tgtFrame="_blank" w:history="1">
                    <w:r w:rsidRPr="00FB20DD">
                      <w:rPr>
                        <w:rStyle w:val="a7"/>
                        <w:rFonts w:ascii="Times New Roman" w:eastAsia="Times New Roman" w:hAnsi="Times New Roman"/>
                        <w:bCs/>
                        <w:sz w:val="28"/>
                        <w:szCs w:val="28"/>
                        <w:lang w:eastAsia="ru-RU"/>
                      </w:rPr>
                      <w:t>msilrad@ukr.net</w:t>
                    </w:r>
                  </w:hyperlink>
                </w:p>
                <w:p w:rsidR="00D313C2" w:rsidRPr="00317D76" w:rsidRDefault="00D313C2" w:rsidP="00000DE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17D76"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 Посилання на сайт: </w:t>
                  </w:r>
                  <w:hyperlink r:id="rId20" w:tgtFrame="_blank" w:history="1">
                    <w:r w:rsidRPr="00FB20DD">
                      <w:rPr>
                        <w:rStyle w:val="a7"/>
                        <w:rFonts w:ascii="Times New Roman" w:eastAsia="Times New Roman" w:hAnsi="Times New Roman"/>
                        <w:bCs/>
                        <w:sz w:val="28"/>
                        <w:szCs w:val="28"/>
                        <w:lang w:eastAsia="ru-RU"/>
                      </w:rPr>
                      <w:t>msilrad@ukr.net</w:t>
                    </w:r>
                  </w:hyperlink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D313C2" w:rsidRPr="00317D76" w:rsidRDefault="00D313C2" w:rsidP="00000DE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D313C2" w:rsidRPr="000C1611" w:rsidRDefault="00D313C2" w:rsidP="00000D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66"/>
              <w:gridCol w:w="6"/>
              <w:gridCol w:w="8014"/>
              <w:gridCol w:w="236"/>
            </w:tblGrid>
            <w:tr w:rsidR="00D313C2" w:rsidTr="00000DEA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0C1611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55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0C161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Відділ </w:t>
                  </w:r>
                  <w:r w:rsidRPr="000C1611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Центр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надання адміністративних послуг </w:t>
                  </w:r>
                  <w:r w:rsidRPr="000C161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Новокальчевської сільської ради Березівського району</w:t>
                  </w:r>
                </w:p>
              </w:tc>
              <w:tc>
                <w:tcPr>
                  <w:tcW w:w="16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D313C2" w:rsidRPr="00BE594D" w:rsidTr="00000DEA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C1611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C1611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6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684A9E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684A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67340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Pr="00684A9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вул. Паркова, буд. 71, с. </w:t>
                  </w:r>
                  <w:proofErr w:type="spellStart"/>
                  <w:r w:rsidRPr="00684A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Новокальчеве</w:t>
                  </w:r>
                  <w:proofErr w:type="spellEnd"/>
                  <w:r w:rsidRPr="00684A9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684A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івський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район, Одеська область</w:t>
                  </w:r>
                </w:p>
              </w:tc>
              <w:tc>
                <w:tcPr>
                  <w:tcW w:w="16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684A9E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D313C2" w:rsidRPr="00BE594D" w:rsidTr="00000DEA">
              <w:trPr>
                <w:trHeight w:val="873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C1611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C1611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6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Default="00D313C2" w:rsidP="00000DE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п’ятниця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 08.00 до 17.00</w:t>
                  </w:r>
                </w:p>
                <w:p w:rsidR="00D313C2" w:rsidRPr="00FB20DD" w:rsidRDefault="00D313C2" w:rsidP="00000DE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обідня перерва 12.00-13.00</w:t>
                  </w:r>
                  <w:r w:rsidRPr="00FB20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год.</w:t>
                  </w:r>
                </w:p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51338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вихідні дні – субота, неділя</w:t>
                  </w:r>
                </w:p>
              </w:tc>
              <w:tc>
                <w:tcPr>
                  <w:tcW w:w="16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D313C2" w:rsidRPr="00BE594D" w:rsidTr="00000DEA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C1611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C1611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6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51338F" w:rsidRDefault="00D313C2" w:rsidP="00000DEA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897B3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тел.</w:t>
                  </w:r>
                  <w:r w:rsidRPr="000C1611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587262">
                    <w:rPr>
                      <w:rFonts w:ascii="Times New Roman" w:hAnsi="Times New Roman" w:cs="Times New Roman"/>
                    </w:rPr>
                    <w:t>(048) 93138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лектронна адреса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hyperlink r:id="rId21" w:history="1">
                    <w:r w:rsidRPr="00587262">
                      <w:rPr>
                        <w:rStyle w:val="a7"/>
                        <w:rFonts w:ascii="Times New Roman" w:hAnsi="Times New Roman"/>
                      </w:rPr>
                      <w:t>rada17@i.ua</w:t>
                    </w:r>
                  </w:hyperlink>
                  <w:r>
                    <w:rPr>
                      <w:rStyle w:val="a7"/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6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51338F" w:rsidRDefault="00D313C2" w:rsidP="00000DEA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D313C2" w:rsidRPr="000C1611" w:rsidRDefault="00D313C2" w:rsidP="00000D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15029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57"/>
              <w:gridCol w:w="6"/>
              <w:gridCol w:w="8017"/>
              <w:gridCol w:w="9"/>
              <w:gridCol w:w="236"/>
            </w:tblGrid>
            <w:tr w:rsidR="00D313C2" w:rsidTr="00000DEA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0C1611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7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0C1611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0C161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Центр надання адміністративних послуг </w:t>
                  </w:r>
                  <w:proofErr w:type="spellStart"/>
                  <w:r w:rsidRPr="000C161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Петровірівської</w:t>
                  </w:r>
                  <w:proofErr w:type="spellEnd"/>
                  <w:r w:rsidRPr="000C161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сільської ради</w:t>
                  </w:r>
                  <w:r w:rsidRPr="000C161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C161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0C161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  <w:tc>
                <w:tcPr>
                  <w:tcW w:w="146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D313C2" w:rsidRPr="00BE594D" w:rsidTr="00000DEA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C1611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C1611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7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66860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вул. Шевченко, 1, с. </w:t>
                  </w:r>
                  <w:proofErr w:type="spellStart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Петровірівка</w:t>
                  </w:r>
                  <w:proofErr w:type="spellEnd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зівський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 Одеська область</w:t>
                  </w:r>
                </w:p>
              </w:tc>
              <w:tc>
                <w:tcPr>
                  <w:tcW w:w="146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D313C2" w:rsidRPr="00BE594D" w:rsidTr="00000DEA">
              <w:trPr>
                <w:trHeight w:val="667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C1611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C1611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7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FB20DD" w:rsidRDefault="00D313C2" w:rsidP="00000DE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п’ятниця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 08.00 до 13.00</w:t>
                  </w:r>
                </w:p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51338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вихідні дні – субота, неділя</w:t>
                  </w:r>
                </w:p>
              </w:tc>
              <w:tc>
                <w:tcPr>
                  <w:tcW w:w="146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D313C2" w:rsidRPr="00BE594D" w:rsidTr="00000DEA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C1611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0C1611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85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FB20DD" w:rsidRDefault="00D313C2" w:rsidP="00000DE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97B3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лектронна адреса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hyperlink r:id="rId22" w:history="1">
                    <w:r w:rsidRPr="00FB20DD">
                      <w:rPr>
                        <w:rStyle w:val="a7"/>
                        <w:rFonts w:ascii="Times New Roman" w:hAnsi="Times New Roman"/>
                        <w:sz w:val="28"/>
                        <w:szCs w:val="28"/>
                      </w:rPr>
                      <w:t>petrovirivka@ukr.net</w:t>
                    </w:r>
                  </w:hyperlink>
                </w:p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>
                    <w:t xml:space="preserve"> </w:t>
                  </w:r>
                  <w:hyperlink r:id="rId23" w:history="1">
                    <w:r w:rsidRPr="00FB20DD">
                      <w:rPr>
                        <w:rStyle w:val="a7"/>
                        <w:rFonts w:ascii="Times New Roman" w:hAnsi="Times New Roman"/>
                        <w:sz w:val="28"/>
                        <w:szCs w:val="28"/>
                      </w:rPr>
                      <w:t>petrovirivka@ukr.net</w:t>
                    </w:r>
                  </w:hyperlink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D313C2" w:rsidRPr="000C1611" w:rsidRDefault="00D313C2" w:rsidP="00000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57"/>
              <w:gridCol w:w="6"/>
              <w:gridCol w:w="8023"/>
              <w:gridCol w:w="236"/>
            </w:tblGrid>
            <w:tr w:rsidR="00D313C2" w:rsidTr="00000DEA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0C1611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7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Відділ  Центр н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адання адміністративних послуг</w:t>
                  </w:r>
                </w:p>
                <w:p w:rsidR="00D313C2" w:rsidRPr="00B972F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proofErr w:type="spellStart"/>
                  <w:r w:rsidRPr="000C161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Раухівської</w:t>
                  </w:r>
                  <w:proofErr w:type="spellEnd"/>
                  <w:r w:rsidRPr="000C161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селищної ради </w:t>
                  </w:r>
                  <w:proofErr w:type="spellStart"/>
                  <w:r w:rsidRPr="000C161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0C161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D313C2" w:rsidRPr="00BE594D" w:rsidTr="00000DEA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B972F2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72F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B972F2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72F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8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Default="00D313C2" w:rsidP="00000DE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67308, Одеська область, </w:t>
                  </w:r>
                  <w:proofErr w:type="spellStart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район, </w:t>
                  </w:r>
                  <w:proofErr w:type="spellStart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смт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Раухівка</w:t>
                  </w:r>
                  <w:proofErr w:type="spellEnd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</w:p>
                <w:p w:rsidR="00D313C2" w:rsidRPr="00B972F2" w:rsidRDefault="00D313C2" w:rsidP="00000DE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вул.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Гвардійська, буд.66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51338F" w:rsidRDefault="00D313C2" w:rsidP="00000DEA">
                  <w:pPr>
                    <w:shd w:val="clear" w:color="auto" w:fill="FFFFFF"/>
                    <w:jc w:val="both"/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D313C2" w:rsidRPr="00BE594D" w:rsidTr="004D14FC">
              <w:trPr>
                <w:trHeight w:val="382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B972F2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72F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B972F2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72F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8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FB20DD" w:rsidRDefault="00D313C2" w:rsidP="00000DE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з 08.00 до 20.00</w:t>
                  </w:r>
                </w:p>
                <w:p w:rsidR="00D313C2" w:rsidRDefault="00D313C2" w:rsidP="00000DEA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Вівторок, середа, четвер – з 08.00 до 17.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00</w:t>
                  </w:r>
                </w:p>
                <w:p w:rsidR="00D313C2" w:rsidRPr="005C55DF" w:rsidRDefault="00D313C2" w:rsidP="00000DEA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п’ятниця з 08.00 </w:t>
                  </w:r>
                  <w:r w:rsidRPr="00B972F2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-</w:t>
                  </w: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 </w:t>
                  </w:r>
                  <w:r w:rsidRPr="005C55D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15.45</w:t>
                  </w:r>
                </w:p>
                <w:p w:rsidR="00D313C2" w:rsidRPr="005C55DF" w:rsidRDefault="00D313C2" w:rsidP="00000DE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обідня перерва 12.00-12.45</w:t>
                  </w:r>
                </w:p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51338F"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вихідні дні – субота, неділя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D313C2" w:rsidRPr="00BE594D" w:rsidTr="00000DEA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B972F2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72F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B972F2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72F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B972F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B972F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8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FB20DD" w:rsidRDefault="00D313C2" w:rsidP="00000DE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т</w:t>
                  </w:r>
                  <w:r w:rsidRPr="0041017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ел.</w:t>
                  </w:r>
                  <w:r w:rsidRPr="00FB20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0984696906</w:t>
                  </w:r>
                </w:p>
                <w:p w:rsidR="00D313C2" w:rsidRPr="005C55DF" w:rsidRDefault="00D313C2" w:rsidP="00000DEA">
                  <w:pPr>
                    <w:jc w:val="both"/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Електронна адреса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5C55DF">
                    <w:rPr>
                      <w:rFonts w:ascii="Times New Roman" w:hAnsi="Times New Roman" w:cs="Times New Roman"/>
                      <w:bCs/>
                      <w:color w:val="0070C0"/>
                      <w:sz w:val="28"/>
                      <w:szCs w:val="28"/>
                      <w:shd w:val="clear" w:color="auto" w:fill="FFFFFF"/>
                    </w:rPr>
                    <w:t>vnap_rauhivkaotg@ukr.net</w:t>
                  </w:r>
                </w:p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Pr="005C55DF"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>Посилання на сайт</w:t>
                  </w:r>
                  <w:r w:rsidRPr="00FB20DD">
                    <w:rPr>
                      <w:rFonts w:ascii="Times New Roman" w:eastAsia="Calibri" w:hAnsi="Times New Roman" w:cs="Times New Roman"/>
                      <w:color w:val="343840"/>
                      <w:sz w:val="28"/>
                      <w:szCs w:val="28"/>
                      <w:shd w:val="clear" w:color="auto" w:fill="FFFFFF"/>
                    </w:rPr>
                    <w:t xml:space="preserve">: </w:t>
                  </w:r>
                  <w:hyperlink r:id="rId24" w:history="1">
                    <w:r w:rsidRPr="00FB20DD">
                      <w:rPr>
                        <w:rStyle w:val="a7"/>
                        <w:rFonts w:ascii="Times New Roman" w:hAnsi="Times New Roman"/>
                        <w:sz w:val="28"/>
                        <w:szCs w:val="28"/>
                      </w:rPr>
                      <w:t>https://rauhivska-gromada.gov.ua/</w:t>
                    </w:r>
                  </w:hyperlink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D313C2" w:rsidRPr="005C55DF" w:rsidRDefault="00D313C2" w:rsidP="00000D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</w:p>
          <w:tbl>
            <w:tblPr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57"/>
              <w:gridCol w:w="6"/>
              <w:gridCol w:w="8023"/>
              <w:gridCol w:w="236"/>
            </w:tblGrid>
            <w:tr w:rsidR="00D313C2" w:rsidTr="00000DEA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0C1611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7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5C55DF" w:rsidRDefault="00D313C2" w:rsidP="00000DE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15339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Центр надання адміністративних послуг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15339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Розквітівської</w:t>
                  </w:r>
                  <w:proofErr w:type="spellEnd"/>
                  <w:r w:rsidRPr="0015339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сільської ради</w:t>
                  </w:r>
                  <w:r>
                    <w:t xml:space="preserve"> </w:t>
                  </w:r>
                  <w:proofErr w:type="spellStart"/>
                  <w:r w:rsidRPr="005C55D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5C55D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D313C2" w:rsidRPr="00BE594D" w:rsidTr="00000DEA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5C55DF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5C55DF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8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4D14FC" w:rsidRDefault="00D313C2" w:rsidP="004D14FC">
                  <w:pPr>
                    <w:widowContro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D14F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67324, вул. Миру, буд. 1, с. Розквіт Березівський район Одеська область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D313C2" w:rsidRPr="00BE594D" w:rsidTr="00000DEA">
              <w:trPr>
                <w:trHeight w:val="873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5C55DF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5C55DF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8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4D14FC" w:rsidRDefault="00D313C2" w:rsidP="00000DE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14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середа з 08.00 до 17.15</w:t>
                  </w:r>
                </w:p>
                <w:p w:rsidR="00D313C2" w:rsidRPr="004D14FC" w:rsidRDefault="00D313C2" w:rsidP="00000DE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14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Четвер-п'ятниця – 08.00 до 15.00</w:t>
                  </w:r>
                </w:p>
                <w:p w:rsidR="00D313C2" w:rsidRPr="004D14FC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4D14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D313C2" w:rsidRPr="00BE594D" w:rsidTr="00000DEA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5C55DF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5C55DF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8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897B3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лектронна адреса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hyperlink r:id="rId25" w:history="1">
                    <w:r w:rsidRPr="000D21C1">
                      <w:rPr>
                        <w:rStyle w:val="a7"/>
                        <w:rFonts w:ascii="Times New Roman" w:hAnsi="Times New Roman"/>
                        <w:b/>
                        <w:bCs/>
                        <w:shd w:val="clear" w:color="auto" w:fill="FFFFFF"/>
                      </w:rPr>
                      <w:t>cnaprozkvit@ukr.net</w:t>
                    </w:r>
                  </w:hyperlink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D313C2" w:rsidRPr="00BE594D" w:rsidRDefault="00D313C2" w:rsidP="00000DEA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tbl>
            <w:tblPr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57"/>
              <w:gridCol w:w="6"/>
              <w:gridCol w:w="8017"/>
              <w:gridCol w:w="6"/>
              <w:gridCol w:w="236"/>
            </w:tblGrid>
            <w:tr w:rsidR="00D313C2" w:rsidTr="00000DEA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0C1611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7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5C55DF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  <w:r w:rsidRPr="005C55D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Центр надання адміністративних послуг </w:t>
                  </w:r>
                  <w:proofErr w:type="spellStart"/>
                  <w:r w:rsidRPr="005C55D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Старомаяк</w:t>
                  </w:r>
                  <w:r w:rsidRPr="005C55D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івської</w:t>
                  </w:r>
                  <w:proofErr w:type="spellEnd"/>
                  <w:r w:rsidRPr="005C55D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сільської ради</w:t>
                  </w:r>
                  <w:r w:rsidRPr="005C55DF"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55D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5C55D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  <w:tc>
                <w:tcPr>
                  <w:tcW w:w="146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D313C2" w:rsidRPr="00BE594D" w:rsidTr="00000DEA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5C55DF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5C55DF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7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5C55DF" w:rsidRDefault="00D313C2" w:rsidP="00000DE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66810, вул. Центральна, буд. 2, с. Старі Маяки, </w:t>
                  </w:r>
                </w:p>
                <w:p w:rsidR="00D313C2" w:rsidRPr="005C55DF" w:rsidRDefault="00D313C2" w:rsidP="00000DE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Березівський район, Одеська область</w:t>
                  </w:r>
                </w:p>
                <w:p w:rsidR="00D313C2" w:rsidRPr="005C55DF" w:rsidRDefault="00D313C2" w:rsidP="00000DE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313C2" w:rsidRPr="005C55DF" w:rsidRDefault="00D313C2" w:rsidP="00000DEA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Віддалені робочі місця ЦНАП:</w:t>
                  </w:r>
                </w:p>
                <w:p w:rsidR="00D313C2" w:rsidRPr="005C55DF" w:rsidRDefault="00D313C2" w:rsidP="00000DE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66810, с. Миколаївка, вул. </w:t>
                  </w:r>
                  <w:proofErr w:type="spellStart"/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Кучеряби</w:t>
                  </w:r>
                  <w:proofErr w:type="spellEnd"/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Pr="005C55DF">
                    <w:rPr>
                      <w:sz w:val="28"/>
                      <w:szCs w:val="28"/>
                    </w:rPr>
                    <w:t xml:space="preserve"> </w:t>
                  </w:r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буд. 126</w:t>
                  </w:r>
                </w:p>
                <w:p w:rsidR="00D313C2" w:rsidRPr="005C55DF" w:rsidRDefault="00D313C2" w:rsidP="00000DE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66810, с. </w:t>
                  </w:r>
                  <w:proofErr w:type="spellStart"/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Вікторівка</w:t>
                  </w:r>
                  <w:proofErr w:type="spellEnd"/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вул. Маліновського, буд. 1</w:t>
                  </w:r>
                </w:p>
                <w:p w:rsidR="00D313C2" w:rsidRPr="005C55DF" w:rsidRDefault="00D313C2" w:rsidP="00000DE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66810, с. </w:t>
                  </w:r>
                  <w:proofErr w:type="spellStart"/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Новоандріївка</w:t>
                  </w:r>
                  <w:proofErr w:type="spellEnd"/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Центральна, буд. 15</w:t>
                  </w:r>
                </w:p>
                <w:p w:rsidR="00D313C2" w:rsidRPr="005C55D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66810, </w:t>
                  </w:r>
                  <w:proofErr w:type="spellStart"/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с.Преображенка</w:t>
                  </w:r>
                  <w:proofErr w:type="spellEnd"/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вул. </w:t>
                  </w:r>
                  <w:proofErr w:type="spellStart"/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Дорожна</w:t>
                  </w:r>
                  <w:proofErr w:type="spellEnd"/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буд. 2</w:t>
                  </w:r>
                </w:p>
              </w:tc>
              <w:tc>
                <w:tcPr>
                  <w:tcW w:w="146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5C55D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D313C2" w:rsidRPr="005C55D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D313C2" w:rsidRPr="005C55D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D313C2" w:rsidRPr="00BE594D" w:rsidTr="00000DEA">
              <w:trPr>
                <w:trHeight w:val="873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5C55DF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5C55DF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82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5C55DF" w:rsidRDefault="00D313C2" w:rsidP="00000DE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четвер з 08.00 до 17.00</w:t>
                  </w:r>
                </w:p>
                <w:p w:rsidR="00D313C2" w:rsidRPr="005C55DF" w:rsidRDefault="00D313C2" w:rsidP="00000DE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п’ятниця з 08.00 до 16.45</w:t>
                  </w:r>
                </w:p>
                <w:p w:rsidR="00D313C2" w:rsidRPr="005C55DF" w:rsidRDefault="00D313C2" w:rsidP="00000DE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обідня перерва 12.00 </w:t>
                  </w:r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– </w:t>
                  </w:r>
                  <w:r w:rsidRPr="005C55D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12.45 </w:t>
                  </w:r>
                  <w:proofErr w:type="spellStart"/>
                  <w:r w:rsidRPr="005C55D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год</w:t>
                  </w:r>
                  <w:proofErr w:type="spellEnd"/>
                </w:p>
                <w:p w:rsidR="00D313C2" w:rsidRPr="005C55D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D313C2" w:rsidRPr="005C55D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D313C2" w:rsidRPr="00BE594D" w:rsidTr="00000DEA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5C55DF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5C55DF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82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Default="00D313C2" w:rsidP="00000DEA">
                  <w:pPr>
                    <w:shd w:val="clear" w:color="auto" w:fill="FFFFFF"/>
                    <w:rPr>
                      <w:rFonts w:ascii="Arial" w:hAnsi="Arial" w:cs="Arial"/>
                      <w:color w:val="222222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лектронна адреса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hyperlink r:id="rId26" w:tgtFrame="_blank" w:history="1">
                    <w:r>
                      <w:rPr>
                        <w:rStyle w:val="a7"/>
                        <w:rFonts w:ascii="Arial" w:hAnsi="Arial" w:cs="Arial"/>
                        <w:color w:val="1155CC"/>
                      </w:rPr>
                      <w:t>staromayakyvska@ukr.net</w:t>
                    </w:r>
                  </w:hyperlink>
                  <w:r>
                    <w:rPr>
                      <w:rFonts w:ascii="Arial" w:hAnsi="Arial" w:cs="Arial"/>
                      <w:color w:val="222222"/>
                    </w:rPr>
                    <w:t> </w:t>
                  </w:r>
                </w:p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тел.: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  <w:t xml:space="preserve"> </w:t>
                  </w: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04856-23403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D313C2" w:rsidRPr="00A1059B" w:rsidRDefault="00D313C2" w:rsidP="00000D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15038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0"/>
              <w:gridCol w:w="6313"/>
              <w:gridCol w:w="6"/>
              <w:gridCol w:w="8083"/>
              <w:gridCol w:w="236"/>
            </w:tblGrid>
            <w:tr w:rsidR="00D313C2" w:rsidTr="00000DEA">
              <w:trPr>
                <w:gridAfter w:val="1"/>
                <w:wAfter w:w="140" w:type="dxa"/>
                <w:trHeight w:val="561"/>
              </w:trPr>
              <w:tc>
                <w:tcPr>
                  <w:tcW w:w="6762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0C1611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136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A1059B" w:rsidRDefault="00D313C2" w:rsidP="00000DEA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  <w:t xml:space="preserve">Відділ </w:t>
                  </w:r>
                  <w:r w:rsidRPr="00A1059B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  <w:t>Центр надання адміністративни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  <w:t>х послуг</w:t>
                  </w:r>
                </w:p>
                <w:p w:rsidR="00D313C2" w:rsidRPr="004D14FC" w:rsidRDefault="00D313C2" w:rsidP="004D14FC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1059B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  <w:t>Стрюківської</w:t>
                  </w:r>
                  <w:proofErr w:type="spellEnd"/>
                  <w:r w:rsidRPr="00A1059B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  <w:t xml:space="preserve"> сільської ради</w:t>
                  </w:r>
                  <w:r w:rsidRPr="00A1059B">
                    <w:rPr>
                      <w:b/>
                    </w:rPr>
                    <w:t xml:space="preserve"> </w:t>
                  </w:r>
                  <w:proofErr w:type="spellStart"/>
                  <w:r w:rsidRPr="00A1059B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  <w:t>Березівського</w:t>
                  </w:r>
                  <w:proofErr w:type="spellEnd"/>
                  <w:r w:rsidRPr="00A1059B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  <w:t xml:space="preserve"> району</w:t>
                  </w:r>
                </w:p>
              </w:tc>
            </w:tr>
            <w:tr w:rsidR="00D313C2" w:rsidRPr="00BE594D" w:rsidTr="00000DEA">
              <w:trPr>
                <w:trHeight w:val="561"/>
              </w:trPr>
              <w:tc>
                <w:tcPr>
                  <w:tcW w:w="4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A1059B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A1059B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14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51338F" w:rsidRDefault="00D313C2" w:rsidP="00000DEA">
                  <w:pPr>
                    <w:shd w:val="clear" w:color="auto" w:fill="FFFFFF"/>
                    <w:jc w:val="both"/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FB20DD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 xml:space="preserve">67050, Одеська область, Березівський район, с. </w:t>
                  </w:r>
                  <w:proofErr w:type="spellStart"/>
                  <w:r w:rsidRPr="00FB20DD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Стрюкове</w:t>
                  </w:r>
                  <w:proofErr w:type="spellEnd"/>
                  <w:r w:rsidRPr="00FB20DD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, вул.</w:t>
                  </w:r>
                  <w:r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FB20DD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Ламброва</w:t>
                  </w:r>
                  <w:proofErr w:type="spellEnd"/>
                  <w:r w:rsidRPr="00FB20DD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 xml:space="preserve"> буд. </w:t>
                  </w:r>
                  <w:r w:rsidRPr="00FB20DD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 xml:space="preserve">42 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51338F" w:rsidRDefault="00D313C2" w:rsidP="00000DEA">
                  <w:pPr>
                    <w:shd w:val="clear" w:color="auto" w:fill="FFFFFF"/>
                    <w:jc w:val="both"/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D313C2" w:rsidRPr="00BE594D" w:rsidTr="00000DEA">
              <w:trPr>
                <w:trHeight w:val="759"/>
              </w:trPr>
              <w:tc>
                <w:tcPr>
                  <w:tcW w:w="4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A1059B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A1059B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14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Default="00D313C2" w:rsidP="00000DEA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Понеділок –</w:t>
                  </w:r>
                  <w:r w:rsidRPr="0051338F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четверг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 з 8.00 до 17</w:t>
                  </w:r>
                  <w:r w:rsidRPr="0051338F">
                    <w:rPr>
                      <w:rFonts w:ascii="Times New Roman" w:hAnsi="Times New Roman" w:cs="Times New Roman"/>
                      <w:sz w:val="27"/>
                      <w:szCs w:val="27"/>
                    </w:rPr>
                    <w:t>.00</w:t>
                  </w:r>
                </w:p>
                <w:p w:rsidR="00D313C2" w:rsidRPr="0051338F" w:rsidRDefault="00D313C2" w:rsidP="00000DEA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п’ятниця з 08.00-15.45</w:t>
                  </w:r>
                </w:p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51338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вихідні дні – субота, неділя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D313C2" w:rsidRPr="00BE594D" w:rsidTr="00000DEA">
              <w:trPr>
                <w:trHeight w:val="945"/>
              </w:trPr>
              <w:tc>
                <w:tcPr>
                  <w:tcW w:w="4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A1059B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A1059B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14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Default="00D313C2" w:rsidP="00000DEA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</w:pPr>
                  <w:r w:rsidRPr="00A1059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тел.</w:t>
                  </w:r>
                  <w:r w:rsidRPr="00A1059B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FB20DD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095</w:t>
                  </w:r>
                  <w:r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0</w:t>
                  </w:r>
                  <w:r w:rsidRPr="00FB20DD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362399, 0988143816</w:t>
                  </w:r>
                  <w:r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,</w:t>
                  </w:r>
                </w:p>
                <w:p w:rsidR="00D313C2" w:rsidRPr="00FB20DD" w:rsidRDefault="00D313C2" w:rsidP="00000DEA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</w:pP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Електронна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пошта: </w:t>
                  </w:r>
                  <w:hyperlink r:id="rId27" w:tgtFrame="_blank" w:history="1">
                    <w:r w:rsidRPr="00FB20DD">
                      <w:rPr>
                        <w:rFonts w:ascii="Times New Roman" w:eastAsia="Times New Roman" w:hAnsi="Times New Roman" w:cs="Times New Roman"/>
                        <w:color w:val="1155CC"/>
                        <w:sz w:val="28"/>
                        <w:szCs w:val="28"/>
                        <w:u w:val="single"/>
                        <w:lang w:eastAsia="ru-RU"/>
                      </w:rPr>
                      <w:t>cnapstrykovo@gmail.com</w:t>
                    </w:r>
                  </w:hyperlink>
                  <w:r w:rsidRPr="00FB20DD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D313C2" w:rsidRPr="00A1059B" w:rsidRDefault="00D313C2" w:rsidP="00000DEA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</w:pPr>
                  <w:r w:rsidRPr="00A1059B"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Посилання на сайт: </w:t>
                  </w:r>
                  <w:r w:rsidRPr="00FB20DD">
                    <w:rPr>
                      <w:rFonts w:ascii="Times New Roman" w:eastAsia="Times New Roman" w:hAnsi="Times New Roman" w:cs="Times New Roman"/>
                      <w:color w:val="1155CC"/>
                      <w:sz w:val="28"/>
                      <w:szCs w:val="28"/>
                      <w:u w:val="single"/>
                      <w:lang w:eastAsia="ru-RU"/>
                    </w:rPr>
                    <w:t>https://strukivska.gromada.org.ua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Pr="0051338F" w:rsidRDefault="00D313C2" w:rsidP="00000DEA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D313C2" w:rsidRPr="00A1059B" w:rsidRDefault="00D313C2" w:rsidP="00000D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15039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58"/>
              <w:gridCol w:w="6"/>
              <w:gridCol w:w="8035"/>
              <w:gridCol w:w="236"/>
            </w:tblGrid>
            <w:tr w:rsidR="00D313C2" w:rsidTr="00000DEA">
              <w:trPr>
                <w:gridAfter w:val="1"/>
                <w:wAfter w:w="141" w:type="dxa"/>
              </w:trPr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0C1611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8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A1059B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Центр надання адміністративних послуг </w:t>
                  </w:r>
                  <w:proofErr w:type="spellStart"/>
                  <w:r w:rsidRPr="00A1059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Чогодарівської</w:t>
                  </w:r>
                  <w:proofErr w:type="spellEnd"/>
                  <w:r w:rsidRPr="00A1059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сільської ради </w:t>
                  </w:r>
                  <w:proofErr w:type="spellStart"/>
                  <w:r w:rsidRPr="00A1059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A1059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</w:tr>
            <w:tr w:rsidR="00D313C2" w:rsidRPr="00BE594D" w:rsidTr="00000DEA">
              <w:trPr>
                <w:gridAfter w:val="1"/>
                <w:wAfter w:w="141" w:type="dxa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A1059B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A1059B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9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A1059B" w:rsidRDefault="00D313C2" w:rsidP="00000DE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66822, Одеська область, Березівський район, </w:t>
                  </w:r>
                </w:p>
                <w:p w:rsidR="00D313C2" w:rsidRPr="00A1059B" w:rsidRDefault="00D313C2" w:rsidP="00000DE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с. </w:t>
                  </w:r>
                  <w:proofErr w:type="spellStart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Чогодарівка</w:t>
                  </w:r>
                  <w:proofErr w:type="spellEnd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, вул. Шкільна, буд.1</w:t>
                  </w:r>
                </w:p>
                <w:p w:rsidR="00D313C2" w:rsidRPr="00A1059B" w:rsidRDefault="00D313C2" w:rsidP="00000DE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Віддалені робочі місця ЦНАП:</w:t>
                  </w:r>
                </w:p>
                <w:p w:rsidR="00D313C2" w:rsidRPr="00A1059B" w:rsidRDefault="00D313C2" w:rsidP="00000DE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1) 66820, Одеська область, Березівський район, </w:t>
                  </w:r>
                </w:p>
                <w:p w:rsidR="00D313C2" w:rsidRPr="00A1059B" w:rsidRDefault="00D313C2" w:rsidP="00000DE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с. </w:t>
                  </w:r>
                  <w:proofErr w:type="spellStart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Малігонове</w:t>
                  </w:r>
                  <w:proofErr w:type="spellEnd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, вул. Шкільна, буд.7</w:t>
                  </w:r>
                </w:p>
                <w:p w:rsidR="00D313C2" w:rsidRPr="00A1059B" w:rsidRDefault="00D313C2" w:rsidP="00000DE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2) 66821, Одеська область, Березівський район, </w:t>
                  </w:r>
                </w:p>
                <w:p w:rsidR="00D313C2" w:rsidRPr="00A1059B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с. </w:t>
                  </w:r>
                  <w:proofErr w:type="spellStart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Бранкованове</w:t>
                  </w:r>
                  <w:proofErr w:type="spellEnd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, вул. Центральна, буд.50</w:t>
                  </w:r>
                </w:p>
              </w:tc>
            </w:tr>
            <w:tr w:rsidR="00D313C2" w:rsidRPr="00BE594D" w:rsidTr="00000DEA">
              <w:trPr>
                <w:trHeight w:val="873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A1059B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A1059B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9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A1059B" w:rsidRDefault="00D313C2" w:rsidP="00000DE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четвер з 08.00 до 17.00</w:t>
                  </w:r>
                </w:p>
                <w:p w:rsidR="00D313C2" w:rsidRPr="00A1059B" w:rsidRDefault="00D313C2" w:rsidP="00000DEA">
                  <w:pPr>
                    <w:ind w:right="-48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п’ятниця з 08.00-16.00</w:t>
                  </w:r>
                </w:p>
                <w:p w:rsidR="00D313C2" w:rsidRPr="00A1059B" w:rsidRDefault="00D313C2" w:rsidP="00000DE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обідня перерва 12.00 </w:t>
                  </w:r>
                  <w:r w:rsidRPr="00A1059B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  <w:r w:rsidRPr="00A1059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12.45 </w:t>
                  </w:r>
                </w:p>
                <w:p w:rsidR="00D313C2" w:rsidRPr="00A1059B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A1059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  <w:tc>
                <w:tcPr>
                  <w:tcW w:w="14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Pr="00A1059B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D313C2" w:rsidRPr="00BE594D" w:rsidTr="004D14FC">
              <w:trPr>
                <w:trHeight w:val="1232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A1059B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A1059B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9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A1059B" w:rsidRDefault="00D313C2" w:rsidP="00000DE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97B31">
                    <w:rPr>
                      <w:rFonts w:ascii="Times New Roman" w:hAnsi="Times New Roman" w:cs="Times New Roman"/>
                      <w:sz w:val="27"/>
                      <w:szCs w:val="27"/>
                    </w:rPr>
                    <w:t>т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ел</w:t>
                  </w:r>
                  <w:r w:rsidRPr="00897B31">
                    <w:rPr>
                      <w:rFonts w:ascii="Times New Roman" w:hAnsi="Times New Roman" w:cs="Times New Roman"/>
                      <w:sz w:val="27"/>
                      <w:szCs w:val="27"/>
                    </w:rPr>
                    <w:t>.</w:t>
                  </w:r>
                  <w:r w:rsidRPr="00897B3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897B3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0982564131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0982564131, 0982564131,</w:t>
                  </w:r>
                </w:p>
                <w:p w:rsidR="00D313C2" w:rsidRDefault="00D313C2" w:rsidP="00000DEA">
                  <w:pPr>
                    <w:jc w:val="both"/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Електронна адреса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hyperlink r:id="rId28" w:history="1">
                    <w:r w:rsidRPr="00FB20DD">
                      <w:rPr>
                        <w:rFonts w:ascii="Times New Roman" w:eastAsia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chogodarivka.sr@ukr.net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/>
                    </w:rPr>
                    <w:t xml:space="preserve">, </w:t>
                  </w:r>
                </w:p>
                <w:p w:rsidR="00D313C2" w:rsidRPr="00FB20DD" w:rsidRDefault="00D313C2" w:rsidP="00000DE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B20D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hyperlink r:id="rId29" w:history="1">
                    <w:r w:rsidRPr="00FB20DD">
                      <w:rPr>
                        <w:rFonts w:ascii="Times New Roman" w:eastAsia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maligonivska_sr@i.ua</w:t>
                    </w:r>
                  </w:hyperlink>
                </w:p>
                <w:p w:rsidR="00D313C2" w:rsidRPr="00A1059B" w:rsidRDefault="0025425B" w:rsidP="00000DEA">
                  <w:pPr>
                    <w:jc w:val="both"/>
                    <w:rPr>
                      <w:rFonts w:ascii="Times New Roman" w:eastAsia="Times New Roman" w:hAnsi="Times New Roman" w:cs="Times New Roman"/>
                      <w:color w:val="0070C0"/>
                      <w:sz w:val="28"/>
                      <w:szCs w:val="28"/>
                    </w:rPr>
                  </w:pPr>
                  <w:hyperlink r:id="rId30" w:history="1">
                    <w:r w:rsidR="00D313C2" w:rsidRPr="00A1059B">
                      <w:rPr>
                        <w:rFonts w:ascii="Times New Roman" w:eastAsia="Times New Roman" w:hAnsi="Times New Roman" w:cs="Times New Roman"/>
                        <w:color w:val="0070C0"/>
                        <w:sz w:val="28"/>
                        <w:szCs w:val="28"/>
                      </w:rPr>
                      <w:t>brankowaniwska@ukr.net</w:t>
                    </w:r>
                  </w:hyperlink>
                </w:p>
                <w:p w:rsidR="00D313C2" w:rsidRPr="00FB20DD" w:rsidRDefault="00D313C2" w:rsidP="00000DE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B20DD">
                    <w:rPr>
                      <w:rFonts w:ascii="Times New Roman" w:eastAsia="Calibri" w:hAnsi="Times New Roman" w:cs="Times New Roman"/>
                      <w:color w:val="343840"/>
                      <w:sz w:val="28"/>
                      <w:szCs w:val="28"/>
                      <w:shd w:val="clear" w:color="auto" w:fill="FFFFFF"/>
                    </w:rPr>
                    <w:t xml:space="preserve">Посилання на сайт: </w:t>
                  </w:r>
                  <w:hyperlink r:id="rId31" w:history="1">
                    <w:r w:rsidRPr="00FB20DD">
                      <w:rPr>
                        <w:rFonts w:ascii="Times New Roman" w:eastAsia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https://chogodarivska-gromada.gov.ua</w:t>
                    </w:r>
                  </w:hyperlink>
                </w:p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D313C2" w:rsidRPr="00641F7F" w:rsidRDefault="00D313C2" w:rsidP="00000D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tbl>
            <w:tblPr>
              <w:tblW w:w="14729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0"/>
              <w:gridCol w:w="6326"/>
              <w:gridCol w:w="7"/>
              <w:gridCol w:w="7996"/>
            </w:tblGrid>
            <w:tr w:rsidR="00D313C2" w:rsidTr="004D14FC">
              <w:trPr>
                <w:trHeight w:val="645"/>
              </w:trPr>
              <w:tc>
                <w:tcPr>
                  <w:tcW w:w="673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D313C2" w:rsidRPr="000C1611" w:rsidRDefault="00D313C2" w:rsidP="00000DE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799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641F7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Центр надання адміністративних послуг </w:t>
                  </w:r>
                  <w:proofErr w:type="spellStart"/>
                  <w:r w:rsidRPr="00641F7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Ширяївської</w:t>
                  </w:r>
                  <w:proofErr w:type="spellEnd"/>
                  <w:r w:rsidRPr="00641F7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селищної ради </w:t>
                  </w:r>
                  <w:proofErr w:type="spellStart"/>
                  <w:r w:rsidRPr="00641F7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641F7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</w:tr>
            <w:tr w:rsidR="00D313C2" w:rsidRPr="00BE594D" w:rsidTr="004D14FC">
              <w:trPr>
                <w:trHeight w:val="645"/>
              </w:trPr>
              <w:tc>
                <w:tcPr>
                  <w:tcW w:w="4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641F7F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641F7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641F7F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641F7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0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Default="00D313C2" w:rsidP="00000DE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66800, </w:t>
                  </w:r>
                  <w:r w:rsidRPr="00641F7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Одеська область, </w:t>
                  </w:r>
                  <w:proofErr w:type="spellStart"/>
                  <w:r w:rsidRPr="00641F7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641F7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район, </w:t>
                  </w:r>
                  <w:proofErr w:type="spellStart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смт</w:t>
                  </w:r>
                  <w:proofErr w:type="spellEnd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Ширяєве</w:t>
                  </w:r>
                  <w:proofErr w:type="spellEnd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</w:p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вул.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Коробченко</w:t>
                  </w:r>
                  <w:proofErr w:type="spellEnd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буд.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1 </w:t>
                  </w:r>
                </w:p>
              </w:tc>
            </w:tr>
            <w:tr w:rsidR="00D313C2" w:rsidRPr="00BE594D" w:rsidTr="004D14FC">
              <w:trPr>
                <w:trHeight w:val="654"/>
              </w:trPr>
              <w:tc>
                <w:tcPr>
                  <w:tcW w:w="4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641F7F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641F7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641F7F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641F7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0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FB20DD" w:rsidRDefault="00D313C2" w:rsidP="00000DE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п’ятниця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 09.00 до 18.00</w:t>
                  </w:r>
                </w:p>
                <w:p w:rsidR="00D313C2" w:rsidRPr="0051338F" w:rsidRDefault="00D313C2" w:rsidP="00000DEA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51338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вихідні дні – субота, неділя</w:t>
                  </w:r>
                </w:p>
              </w:tc>
            </w:tr>
            <w:tr w:rsidR="00D313C2" w:rsidRPr="00BE594D" w:rsidTr="004D14FC">
              <w:trPr>
                <w:trHeight w:val="738"/>
              </w:trPr>
              <w:tc>
                <w:tcPr>
                  <w:tcW w:w="4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641F7F" w:rsidRDefault="00D313C2" w:rsidP="00000DE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641F7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641F7F" w:rsidRDefault="00D313C2" w:rsidP="00000DE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641F7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641F7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641F7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0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313C2" w:rsidRPr="00FB20DD" w:rsidRDefault="00D313C2" w:rsidP="00000DE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343840"/>
                      <w:sz w:val="28"/>
                      <w:szCs w:val="28"/>
                      <w:shd w:val="clear" w:color="auto" w:fill="FFFFFF"/>
                    </w:rPr>
                    <w:t>тел.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(04858) 2-11-18</w:t>
                  </w:r>
                </w:p>
                <w:p w:rsidR="00D313C2" w:rsidRPr="00641F7F" w:rsidRDefault="00D313C2" w:rsidP="00000DE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лектронна адреса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hyperlink r:id="rId32" w:history="1">
                    <w:r w:rsidRPr="00FB20DD">
                      <w:rPr>
                        <w:rStyle w:val="a7"/>
                        <w:rFonts w:ascii="Times New Roman" w:hAnsi="Times New Roman"/>
                        <w:sz w:val="28"/>
                        <w:szCs w:val="28"/>
                      </w:rPr>
                      <w:t>shir_adminserv@ukr.net</w:t>
                    </w:r>
                  </w:hyperlink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D313C2" w:rsidRPr="00BE594D" w:rsidRDefault="00D313C2" w:rsidP="004D14FC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</w:tc>
      </w:tr>
    </w:tbl>
    <w:tbl>
      <w:tblPr>
        <w:tblStyle w:val="a8"/>
        <w:tblW w:w="15060" w:type="dxa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5"/>
        <w:gridCol w:w="6420"/>
        <w:gridCol w:w="8235"/>
      </w:tblGrid>
      <w:tr w:rsidR="005863CC">
        <w:tc>
          <w:tcPr>
            <w:tcW w:w="15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Default="00C624D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5863CC">
        <w:trPr>
          <w:trHeight w:val="942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Default="00C624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Default="00C624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F7169D" w:rsidRDefault="00F36E61" w:rsidP="0034773E">
            <w:pPr>
              <w:ind w:right="7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</w:pPr>
            <w:r w:rsidRPr="0034773E">
              <w:rPr>
                <w:rFonts w:ascii="Times New Roman" w:hAnsi="Times New Roman" w:cs="Times New Roman"/>
                <w:sz w:val="28"/>
                <w:szCs w:val="28"/>
              </w:rPr>
              <w:t xml:space="preserve">Закон України </w:t>
            </w:r>
            <w:r w:rsidR="00C624DC" w:rsidRPr="0034773E">
              <w:rPr>
                <w:rFonts w:ascii="Times New Roman" w:hAnsi="Times New Roman" w:cs="Times New Roman"/>
                <w:sz w:val="28"/>
                <w:szCs w:val="28"/>
              </w:rPr>
              <w:t>“Про статус ветеранів війни, гарантії їх соціального захисту”</w:t>
            </w:r>
          </w:p>
        </w:tc>
      </w:tr>
      <w:tr w:rsidR="005863CC">
        <w:trPr>
          <w:trHeight w:val="884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Default="00C624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Default="00C624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DEA" w:rsidRDefault="00000DEA" w:rsidP="00000DE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Постанова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Кабінету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Міні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стр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від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12.05.1994 № 302 “Про</w:t>
            </w:r>
          </w:p>
          <w:p w:rsidR="00000DEA" w:rsidRDefault="00000DEA" w:rsidP="00000DE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порядок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видачі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посвідчень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і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нагрудних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знаків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ветеранів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ійни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”</w:t>
            </w:r>
          </w:p>
          <w:p w:rsidR="00000DEA" w:rsidRDefault="00000DEA" w:rsidP="00000DE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Постанова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Кабінету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Міні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стр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від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20.08.2014 № 413 “Про</w:t>
            </w:r>
          </w:p>
          <w:p w:rsidR="00000DEA" w:rsidRDefault="00000DEA" w:rsidP="00000DE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затвердження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Порядку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надання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позбавлення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статусу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учасника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бойових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дій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осіб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які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захищали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незалежність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суверенітет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територіальну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цілісність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і брали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безпосередню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участь в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антитерористичній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операції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забезпеченні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її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проведення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чи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здійсненні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заходів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із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забезпечення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національної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безпеки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і оборони,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lastRenderedPageBreak/>
              <w:t>відсічі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і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стримування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збройної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агрес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Р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осійської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Федерації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в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Донецькій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Луганській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областях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,</w:t>
            </w:r>
          </w:p>
          <w:p w:rsidR="00000DEA" w:rsidRDefault="00000DEA" w:rsidP="00000DE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забезпеченні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їх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здійснення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заходах,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необхідних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для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забезпечення</w:t>
            </w:r>
            <w:proofErr w:type="spellEnd"/>
          </w:p>
          <w:p w:rsidR="00000DEA" w:rsidRDefault="00000DEA" w:rsidP="00000DE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оборони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захисту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безпеки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населення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та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інтересів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держави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</w:t>
            </w:r>
          </w:p>
          <w:p w:rsidR="003A7C38" w:rsidRPr="009E4118" w:rsidRDefault="00000DEA" w:rsidP="00000DEA">
            <w:pPr>
              <w:ind w:right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зв’язку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з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військовою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агресією</w:t>
            </w:r>
            <w:proofErr w:type="spellEnd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Р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осійської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Федерації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проти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”</w:t>
            </w:r>
          </w:p>
        </w:tc>
      </w:tr>
      <w:tr w:rsidR="005863CC">
        <w:trPr>
          <w:trHeight w:val="1749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Default="00C624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Default="00C624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B2037E" w:rsidRDefault="0090755B" w:rsidP="00313ED8">
            <w:pPr>
              <w:tabs>
                <w:tab w:val="left" w:pos="0"/>
              </w:tabs>
              <w:ind w:right="7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Наказ Міністерства у справах ветеранів України від</w:t>
            </w:r>
            <w:r w:rsidRPr="00C123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26.02.2021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 43 “Про затвердження </w:t>
            </w:r>
            <w:r w:rsidRPr="00C1234A">
              <w:rPr>
                <w:rFonts w:ascii="Times New Roman" w:eastAsia="Times New Roman" w:hAnsi="Times New Roman" w:cs="Times New Roman"/>
                <w:sz w:val="28"/>
                <w:szCs w:val="28"/>
              </w:rPr>
              <w:t>Положення про міжвідомчу комісію з питань розгляду матеріалів про визнання учасниками бойових дій та виплати одноразової грошової допомоги в разі загибелі (смерті) або інвалідності волонтера і деяких інших категорій осіб відповідно до Закону України “Про статус ветеранів війни,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арантії їх соціального захисту</w:t>
            </w:r>
            <w:r w:rsidR="006C667E">
              <w:rPr>
                <w:rFonts w:ascii="Times New Roman" w:eastAsia="Times New Roman" w:hAnsi="Times New Roman" w:cs="Times New Roman"/>
                <w:sz w:val="28"/>
                <w:szCs w:val="28"/>
              </w:rPr>
              <w:t>”,</w:t>
            </w:r>
            <w:r w:rsidR="006C667E" w:rsidRPr="00C03B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зареєстрований у Міністерстві юстиції України 16.04.2021 за № 521/36143</w:t>
            </w:r>
          </w:p>
        </w:tc>
      </w:tr>
      <w:tr w:rsidR="005863CC">
        <w:tc>
          <w:tcPr>
            <w:tcW w:w="15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B2037E" w:rsidRDefault="00C624DC" w:rsidP="00BD7ED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03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5863CC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Default="00C624DC" w:rsidP="00BD7ED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90755B" w:rsidRDefault="00C624DC" w:rsidP="00BD7EDA">
            <w:pPr>
              <w:keepNext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4508">
              <w:rPr>
                <w:rFonts w:ascii="Times New Roman" w:eastAsia="Times New Roman" w:hAnsi="Times New Roman" w:cs="Times New Roman"/>
                <w:sz w:val="28"/>
                <w:szCs w:val="28"/>
              </w:rPr>
              <w:t>Підстава для отримання адміністративної послуги</w:t>
            </w: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3CB" w:rsidRPr="0090755B" w:rsidRDefault="0090755B" w:rsidP="002C225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Звернення особи про позбавлення її статусу</w:t>
            </w:r>
          </w:p>
        </w:tc>
      </w:tr>
      <w:tr w:rsidR="00C163CB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3CB" w:rsidRDefault="00C16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3CB" w:rsidRPr="00A2098E" w:rsidRDefault="00C163CB" w:rsidP="00BD7EDA">
            <w:pPr>
              <w:keepNext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4508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1C58" w:rsidRPr="00D2095C" w:rsidRDefault="00000DEA" w:rsidP="002C2258">
            <w:pPr>
              <w:pStyle w:val="a6"/>
              <w:keepNext/>
              <w:ind w:left="1" w:hanging="14"/>
            </w:pP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Заява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дов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ільній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формі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про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позбавлення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статусу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учасника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бойових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дій</w:t>
            </w:r>
            <w:proofErr w:type="spellEnd"/>
          </w:p>
        </w:tc>
      </w:tr>
      <w:tr w:rsidR="005863CC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Default="00C624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Default="00C624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DEA" w:rsidRPr="00000DEA" w:rsidRDefault="00000DEA" w:rsidP="00000D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0DEA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Особисто до центру надання адміністративних послуг незалежно від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00D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задекларованого/зареєстрованого місця проживання або до </w:t>
            </w:r>
            <w:proofErr w:type="spellStart"/>
            <w:r w:rsidRPr="00000DEA">
              <w:rPr>
                <w:rFonts w:ascii="Times New Roman" w:eastAsia="Times New Roman" w:hAnsi="Times New Roman" w:cs="Times New Roman"/>
                <w:sz w:val="28"/>
                <w:szCs w:val="28"/>
              </w:rPr>
              <w:t>Мінветеранів</w:t>
            </w:r>
            <w:proofErr w:type="spellEnd"/>
            <w:r w:rsidRPr="00000DEA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00DEA">
              <w:rPr>
                <w:rFonts w:ascii="Times New Roman" w:eastAsia="Times New Roman" w:hAnsi="Times New Roman" w:cs="Times New Roman"/>
                <w:sz w:val="28"/>
                <w:szCs w:val="28"/>
              </w:rPr>
              <w:t>у тому числі поштою на адресу: провулок Музейний, буд. 12, м. Київ,</w:t>
            </w:r>
          </w:p>
          <w:p w:rsidR="00916306" w:rsidRPr="00916306" w:rsidRDefault="00000DEA" w:rsidP="00000D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0DEA">
              <w:rPr>
                <w:rFonts w:ascii="Times New Roman" w:eastAsia="Times New Roman" w:hAnsi="Times New Roman" w:cs="Times New Roman"/>
                <w:sz w:val="28"/>
                <w:szCs w:val="28"/>
              </w:rPr>
              <w:t>01001</w:t>
            </w:r>
          </w:p>
        </w:tc>
      </w:tr>
      <w:tr w:rsidR="005863CC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Default="00C624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Default="00C624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B2037E" w:rsidRDefault="00C624DC" w:rsidP="002C225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37E">
              <w:rPr>
                <w:rFonts w:ascii="Times New Roman" w:eastAsia="Times New Roman" w:hAnsi="Times New Roman" w:cs="Times New Roman"/>
                <w:sz w:val="28"/>
                <w:szCs w:val="28"/>
              </w:rPr>
              <w:t>Безоплатно</w:t>
            </w:r>
          </w:p>
        </w:tc>
      </w:tr>
      <w:tr w:rsidR="005863CC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Default="00C624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Default="00C624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B2037E" w:rsidRDefault="00545BF2" w:rsidP="002C2258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</w:pPr>
            <w:r w:rsidRPr="00B203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 </w:t>
            </w:r>
            <w:r w:rsidR="00B42F44" w:rsidRPr="00B203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календарних </w:t>
            </w:r>
            <w:r w:rsidRPr="00B2037E">
              <w:rPr>
                <w:rFonts w:ascii="Times New Roman" w:eastAsia="Times New Roman" w:hAnsi="Times New Roman" w:cs="Times New Roman"/>
                <w:sz w:val="28"/>
                <w:szCs w:val="28"/>
              </w:rPr>
              <w:t>днів</w:t>
            </w:r>
          </w:p>
        </w:tc>
      </w:tr>
      <w:tr w:rsidR="005863CC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Default="00C624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Default="00C624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Перелік підстав для відмови у </w:t>
            </w:r>
            <w:r w:rsidR="00BA7699">
              <w:rPr>
                <w:rFonts w:ascii="Times New Roman" w:eastAsia="Times New Roman" w:hAnsi="Times New Roman" w:cs="Times New Roman"/>
                <w:sz w:val="28"/>
                <w:szCs w:val="28"/>
              </w:rPr>
              <w:t>наданні адміністративної послуги</w:t>
            </w: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F34" w:rsidRPr="00B2037E" w:rsidRDefault="00344C63" w:rsidP="002C2258">
            <w:pPr>
              <w:pStyle w:val="a6"/>
              <w:keepNext/>
              <w:ind w:left="1"/>
            </w:pPr>
            <w:r>
              <w:t>-</w:t>
            </w:r>
            <w:r w:rsidR="0090755B">
              <w:t xml:space="preserve"> </w:t>
            </w:r>
          </w:p>
        </w:tc>
      </w:tr>
      <w:tr w:rsidR="00344C63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C63" w:rsidRDefault="00344C63" w:rsidP="00344C6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C63" w:rsidRDefault="00344C63" w:rsidP="00344C6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C63" w:rsidRPr="001B5040" w:rsidRDefault="00344C63" w:rsidP="002C2258">
            <w:pPr>
              <w:tabs>
                <w:tab w:val="left" w:pos="358"/>
                <w:tab w:val="left" w:pos="449"/>
              </w:tabs>
              <w:ind w:hanging="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0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Рішення про позбавлення статусу та вилучення відповідного </w:t>
            </w:r>
            <w:r w:rsidR="003F7E0D" w:rsidRPr="001B5040">
              <w:rPr>
                <w:rFonts w:ascii="Times New Roman" w:hAnsi="Times New Roman" w:cs="Times New Roman"/>
                <w:sz w:val="28"/>
                <w:szCs w:val="28"/>
              </w:rPr>
              <w:t>посвідчення</w:t>
            </w:r>
          </w:p>
        </w:tc>
      </w:tr>
      <w:tr w:rsidR="00344C63" w:rsidRPr="00DD0F62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C63" w:rsidRPr="001014FA" w:rsidRDefault="00344C63" w:rsidP="00344C6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14F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C63" w:rsidRPr="00290F8B" w:rsidRDefault="00344C63" w:rsidP="00344C6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290F8B">
              <w:rPr>
                <w:rFonts w:ascii="Times New Roman" w:eastAsia="Times New Roman" w:hAnsi="Times New Roman" w:cs="Times New Roman"/>
                <w:sz w:val="28"/>
                <w:szCs w:val="28"/>
              </w:rPr>
              <w:t>пособи отримання відповіді (результату)</w:t>
            </w: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C63" w:rsidRPr="00916306" w:rsidRDefault="00996518" w:rsidP="00996518">
            <w:pPr>
              <w:autoSpaceDE w:val="0"/>
              <w:autoSpaceDN w:val="0"/>
              <w:adjustRightInd w:val="0"/>
            </w:pPr>
            <w:proofErr w:type="spellStart"/>
            <w:proofErr w:type="gram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Р</w:t>
            </w:r>
            <w:proofErr w:type="gram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ішення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про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позбавлення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статусу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учасника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бойових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дій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видається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особі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центрі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надання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адміністративних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послуг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або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Міністерстві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справах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ветеранів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України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або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спосіб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зазначений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заяві</w:t>
            </w:r>
            <w:proofErr w:type="spellEnd"/>
            <w:r>
              <w:rPr>
                <w:rFonts w:ascii="TimesNewRomanPSMT" w:hAnsi="TimesNewRomanPSMT" w:cs="TimesNewRomanPSMT"/>
                <w:sz w:val="27"/>
                <w:szCs w:val="27"/>
                <w:lang w:val="ru-RU"/>
              </w:rPr>
              <w:t>.</w:t>
            </w:r>
          </w:p>
        </w:tc>
      </w:tr>
    </w:tbl>
    <w:p w:rsidR="00BC66F8" w:rsidRPr="00947B8C" w:rsidRDefault="00BC66F8" w:rsidP="00BC66F8">
      <w:pPr>
        <w:rPr>
          <w:rFonts w:ascii="Times New Roman" w:eastAsia="Times New Roman" w:hAnsi="Times New Roman" w:cs="Times New Roman"/>
          <w:b/>
          <w:i/>
          <w:strike/>
          <w:color w:val="000000"/>
          <w:sz w:val="28"/>
          <w:szCs w:val="28"/>
        </w:rPr>
      </w:pPr>
      <w:bookmarkStart w:id="2" w:name="bookmark=id.2et92p0" w:colFirst="0" w:colLast="0"/>
      <w:bookmarkEnd w:id="2"/>
    </w:p>
    <w:p w:rsidR="00BC66F8" w:rsidRPr="00370EAE" w:rsidRDefault="00370EAE" w:rsidP="00BC66F8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___________________________________________________________________________________________________________</w:t>
      </w:r>
    </w:p>
    <w:sectPr w:rsidR="00BC66F8" w:rsidRPr="00370EAE" w:rsidSect="00BC66F8">
      <w:headerReference w:type="default" r:id="rId33"/>
      <w:pgSz w:w="16838" w:h="11906" w:orient="landscape"/>
      <w:pgMar w:top="1134" w:right="851" w:bottom="1418" w:left="851" w:header="510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25B" w:rsidRDefault="0025425B" w:rsidP="00BC66F8">
      <w:r>
        <w:separator/>
      </w:r>
    </w:p>
  </w:endnote>
  <w:endnote w:type="continuationSeparator" w:id="0">
    <w:p w:rsidR="0025425B" w:rsidRDefault="0025425B" w:rsidP="00BC6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25B" w:rsidRDefault="0025425B" w:rsidP="00BC66F8">
      <w:r>
        <w:separator/>
      </w:r>
    </w:p>
  </w:footnote>
  <w:footnote w:type="continuationSeparator" w:id="0">
    <w:p w:rsidR="0025425B" w:rsidRDefault="0025425B" w:rsidP="00BC66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  <w:sz w:val="28"/>
        <w:szCs w:val="28"/>
      </w:rPr>
      <w:id w:val="2050958089"/>
      <w:docPartObj>
        <w:docPartGallery w:val="Page Numbers (Top of Page)"/>
        <w:docPartUnique/>
      </w:docPartObj>
    </w:sdtPr>
    <w:sdtEndPr/>
    <w:sdtContent>
      <w:p w:rsidR="00000DEA" w:rsidRPr="00BC66F8" w:rsidRDefault="00000DEA">
        <w:pPr>
          <w:pStyle w:val="af0"/>
          <w:jc w:val="center"/>
          <w:rPr>
            <w:rFonts w:asciiTheme="majorBidi" w:hAnsiTheme="majorBidi" w:cstheme="majorBidi"/>
            <w:sz w:val="28"/>
            <w:szCs w:val="28"/>
          </w:rPr>
        </w:pPr>
        <w:r w:rsidRPr="00BC66F8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BC66F8">
          <w:rPr>
            <w:rFonts w:asciiTheme="majorBidi" w:hAnsiTheme="majorBidi" w:cstheme="majorBidi"/>
            <w:sz w:val="28"/>
            <w:szCs w:val="28"/>
          </w:rPr>
          <w:instrText>PAGE   \* MERGEFORMAT</w:instrText>
        </w:r>
        <w:r w:rsidRPr="00BC66F8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="000D7795">
          <w:rPr>
            <w:rFonts w:asciiTheme="majorBidi" w:hAnsiTheme="majorBidi" w:cstheme="majorBidi"/>
            <w:noProof/>
            <w:sz w:val="28"/>
            <w:szCs w:val="28"/>
          </w:rPr>
          <w:t>7</w:t>
        </w:r>
        <w:r w:rsidRPr="00BC66F8">
          <w:rPr>
            <w:rFonts w:asciiTheme="majorBidi" w:hAnsiTheme="majorBidi" w:cstheme="majorBidi"/>
            <w:sz w:val="28"/>
            <w:szCs w:val="28"/>
          </w:rPr>
          <w:fldChar w:fldCharType="end"/>
        </w:r>
      </w:p>
    </w:sdtContent>
  </w:sdt>
  <w:p w:rsidR="00000DEA" w:rsidRPr="00BC66F8" w:rsidRDefault="00000DEA">
    <w:pPr>
      <w:pStyle w:val="af0"/>
      <w:rPr>
        <w:rFonts w:asciiTheme="majorBidi" w:hAnsiTheme="majorBidi" w:cstheme="majorBidi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03DB0"/>
    <w:multiLevelType w:val="hybridMultilevel"/>
    <w:tmpl w:val="86B2DE0E"/>
    <w:lvl w:ilvl="0" w:tplc="53429BB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C9B255A"/>
    <w:multiLevelType w:val="hybridMultilevel"/>
    <w:tmpl w:val="65AE1A86"/>
    <w:lvl w:ilvl="0" w:tplc="F4DA112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F4363"/>
    <w:multiLevelType w:val="hybridMultilevel"/>
    <w:tmpl w:val="47E8E45C"/>
    <w:lvl w:ilvl="0" w:tplc="7D56CD1C">
      <w:start w:val="1"/>
      <w:numFmt w:val="decimal"/>
      <w:lvlText w:val="%1."/>
      <w:lvlJc w:val="left"/>
      <w:pPr>
        <w:ind w:left="584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3">
    <w:nsid w:val="60B00F1D"/>
    <w:multiLevelType w:val="hybridMultilevel"/>
    <w:tmpl w:val="04F23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E2BD6"/>
    <w:multiLevelType w:val="hybridMultilevel"/>
    <w:tmpl w:val="86B2DE0E"/>
    <w:lvl w:ilvl="0" w:tplc="53429BB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3CC"/>
    <w:rsid w:val="00000DEA"/>
    <w:rsid w:val="000266D8"/>
    <w:rsid w:val="00054FD7"/>
    <w:rsid w:val="000646B0"/>
    <w:rsid w:val="000B0F7C"/>
    <w:rsid w:val="000D7795"/>
    <w:rsid w:val="000F34C2"/>
    <w:rsid w:val="001014FA"/>
    <w:rsid w:val="00113F72"/>
    <w:rsid w:val="00174EFF"/>
    <w:rsid w:val="001B5040"/>
    <w:rsid w:val="0025425B"/>
    <w:rsid w:val="00290F8B"/>
    <w:rsid w:val="002C2258"/>
    <w:rsid w:val="002D3171"/>
    <w:rsid w:val="00313ED8"/>
    <w:rsid w:val="00344C63"/>
    <w:rsid w:val="0034773E"/>
    <w:rsid w:val="00370EAE"/>
    <w:rsid w:val="003A7C38"/>
    <w:rsid w:val="003F6A49"/>
    <w:rsid w:val="003F7E0D"/>
    <w:rsid w:val="00467A79"/>
    <w:rsid w:val="004A28E2"/>
    <w:rsid w:val="004D14FC"/>
    <w:rsid w:val="00537076"/>
    <w:rsid w:val="00545BF2"/>
    <w:rsid w:val="00560C47"/>
    <w:rsid w:val="00577DE7"/>
    <w:rsid w:val="005863CC"/>
    <w:rsid w:val="005B0A4C"/>
    <w:rsid w:val="005B5432"/>
    <w:rsid w:val="005C162B"/>
    <w:rsid w:val="005D1238"/>
    <w:rsid w:val="00606A4D"/>
    <w:rsid w:val="00653508"/>
    <w:rsid w:val="0067455B"/>
    <w:rsid w:val="006C4AFF"/>
    <w:rsid w:val="006C667E"/>
    <w:rsid w:val="0071267D"/>
    <w:rsid w:val="0072259D"/>
    <w:rsid w:val="00764E8E"/>
    <w:rsid w:val="00766EAF"/>
    <w:rsid w:val="00821C58"/>
    <w:rsid w:val="0084189E"/>
    <w:rsid w:val="008565B8"/>
    <w:rsid w:val="008F2B0F"/>
    <w:rsid w:val="0090322E"/>
    <w:rsid w:val="0090755B"/>
    <w:rsid w:val="00916306"/>
    <w:rsid w:val="00947B8C"/>
    <w:rsid w:val="00996518"/>
    <w:rsid w:val="009A3CA5"/>
    <w:rsid w:val="009E4118"/>
    <w:rsid w:val="009F5348"/>
    <w:rsid w:val="009F7532"/>
    <w:rsid w:val="00A2098E"/>
    <w:rsid w:val="00A37890"/>
    <w:rsid w:val="00AB55D3"/>
    <w:rsid w:val="00AB5720"/>
    <w:rsid w:val="00AF1DF2"/>
    <w:rsid w:val="00AF2BF7"/>
    <w:rsid w:val="00B2037E"/>
    <w:rsid w:val="00B4083F"/>
    <w:rsid w:val="00B42F44"/>
    <w:rsid w:val="00B4471C"/>
    <w:rsid w:val="00BA7699"/>
    <w:rsid w:val="00BC66F8"/>
    <w:rsid w:val="00BD7EDA"/>
    <w:rsid w:val="00C118CA"/>
    <w:rsid w:val="00C1234A"/>
    <w:rsid w:val="00C163CB"/>
    <w:rsid w:val="00C16BC0"/>
    <w:rsid w:val="00C54C61"/>
    <w:rsid w:val="00C624DC"/>
    <w:rsid w:val="00C77680"/>
    <w:rsid w:val="00D04AB7"/>
    <w:rsid w:val="00D14508"/>
    <w:rsid w:val="00D2095C"/>
    <w:rsid w:val="00D313C2"/>
    <w:rsid w:val="00D437B2"/>
    <w:rsid w:val="00D92F34"/>
    <w:rsid w:val="00DD0F62"/>
    <w:rsid w:val="00E2314D"/>
    <w:rsid w:val="00E37B26"/>
    <w:rsid w:val="00E71047"/>
    <w:rsid w:val="00E85BCC"/>
    <w:rsid w:val="00E90E00"/>
    <w:rsid w:val="00EA6DCD"/>
    <w:rsid w:val="00ED015C"/>
    <w:rsid w:val="00ED4F0D"/>
    <w:rsid w:val="00EE2E87"/>
    <w:rsid w:val="00F30705"/>
    <w:rsid w:val="00F36E61"/>
    <w:rsid w:val="00F44B16"/>
    <w:rsid w:val="00F7169D"/>
    <w:rsid w:val="00F8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Bookman Old Style" w:hAnsi="Bookman Old Style" w:cs="Bookman Old Style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83F"/>
  </w:style>
  <w:style w:type="paragraph" w:styleId="1">
    <w:name w:val="heading 1"/>
    <w:basedOn w:val="a"/>
    <w:next w:val="a"/>
    <w:uiPriority w:val="9"/>
    <w:qFormat/>
    <w:rsid w:val="00B4083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B4083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B4083F"/>
    <w:pPr>
      <w:keepNext/>
      <w:spacing w:before="140" w:after="120"/>
      <w:outlineLvl w:val="2"/>
    </w:pPr>
    <w:rPr>
      <w:rFonts w:ascii="Liberation Serif" w:eastAsia="Liberation Serif" w:hAnsi="Liberation Serif" w:cs="Liberation Serif"/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B4083F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B4083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B4083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4083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B4083F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B4083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rsid w:val="00B4083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rsid w:val="00B4083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B45E80"/>
    <w:pPr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uiPriority w:val="99"/>
    <w:rsid w:val="00B45E80"/>
    <w:pPr>
      <w:spacing w:after="100" w:afterAutospacing="1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rsid w:val="00B45E80"/>
    <w:rPr>
      <w:rFonts w:cs="Times New Roman"/>
      <w:color w:val="0000FF"/>
      <w:u w:val="single"/>
    </w:rPr>
  </w:style>
  <w:style w:type="character" w:customStyle="1" w:styleId="rvts46">
    <w:name w:val="rvts46"/>
    <w:uiPriority w:val="99"/>
    <w:rsid w:val="00B45E80"/>
  </w:style>
  <w:style w:type="table" w:customStyle="1" w:styleId="a8">
    <w:basedOn w:val="TableNormal0"/>
    <w:rsid w:val="00B4083F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character" w:styleId="a9">
    <w:name w:val="annotation reference"/>
    <w:basedOn w:val="a0"/>
    <w:uiPriority w:val="99"/>
    <w:semiHidden/>
    <w:unhideWhenUsed/>
    <w:rsid w:val="007225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2259D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225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225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225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72259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2259D"/>
    <w:rPr>
      <w:rFonts w:ascii="Segoe UI" w:hAnsi="Segoe UI" w:cs="Segoe UI"/>
      <w:sz w:val="18"/>
      <w:szCs w:val="18"/>
    </w:rPr>
  </w:style>
  <w:style w:type="paragraph" w:customStyle="1" w:styleId="tl">
    <w:name w:val="tl"/>
    <w:basedOn w:val="a"/>
    <w:rsid w:val="009E411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f0">
    <w:name w:val="header"/>
    <w:basedOn w:val="a"/>
    <w:link w:val="af1"/>
    <w:uiPriority w:val="99"/>
    <w:unhideWhenUsed/>
    <w:rsid w:val="00BC66F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C66F8"/>
  </w:style>
  <w:style w:type="paragraph" w:styleId="af2">
    <w:name w:val="footer"/>
    <w:basedOn w:val="a"/>
    <w:link w:val="af3"/>
    <w:uiPriority w:val="99"/>
    <w:unhideWhenUsed/>
    <w:rsid w:val="00BC66F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C6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Bookman Old Style" w:hAnsi="Bookman Old Style" w:cs="Bookman Old Style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83F"/>
  </w:style>
  <w:style w:type="paragraph" w:styleId="1">
    <w:name w:val="heading 1"/>
    <w:basedOn w:val="a"/>
    <w:next w:val="a"/>
    <w:uiPriority w:val="9"/>
    <w:qFormat/>
    <w:rsid w:val="00B4083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B4083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B4083F"/>
    <w:pPr>
      <w:keepNext/>
      <w:spacing w:before="140" w:after="120"/>
      <w:outlineLvl w:val="2"/>
    </w:pPr>
    <w:rPr>
      <w:rFonts w:ascii="Liberation Serif" w:eastAsia="Liberation Serif" w:hAnsi="Liberation Serif" w:cs="Liberation Serif"/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B4083F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B4083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B4083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4083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B4083F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B4083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rsid w:val="00B4083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rsid w:val="00B4083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B45E80"/>
    <w:pPr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uiPriority w:val="99"/>
    <w:rsid w:val="00B45E80"/>
    <w:pPr>
      <w:spacing w:after="100" w:afterAutospacing="1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rsid w:val="00B45E80"/>
    <w:rPr>
      <w:rFonts w:cs="Times New Roman"/>
      <w:color w:val="0000FF"/>
      <w:u w:val="single"/>
    </w:rPr>
  </w:style>
  <w:style w:type="character" w:customStyle="1" w:styleId="rvts46">
    <w:name w:val="rvts46"/>
    <w:uiPriority w:val="99"/>
    <w:rsid w:val="00B45E80"/>
  </w:style>
  <w:style w:type="table" w:customStyle="1" w:styleId="a8">
    <w:basedOn w:val="TableNormal0"/>
    <w:rsid w:val="00B4083F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character" w:styleId="a9">
    <w:name w:val="annotation reference"/>
    <w:basedOn w:val="a0"/>
    <w:uiPriority w:val="99"/>
    <w:semiHidden/>
    <w:unhideWhenUsed/>
    <w:rsid w:val="007225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2259D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225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225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225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72259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2259D"/>
    <w:rPr>
      <w:rFonts w:ascii="Segoe UI" w:hAnsi="Segoe UI" w:cs="Segoe UI"/>
      <w:sz w:val="18"/>
      <w:szCs w:val="18"/>
    </w:rPr>
  </w:style>
  <w:style w:type="paragraph" w:customStyle="1" w:styleId="tl">
    <w:name w:val="tl"/>
    <w:basedOn w:val="a"/>
    <w:rsid w:val="009E411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f0">
    <w:name w:val="header"/>
    <w:basedOn w:val="a"/>
    <w:link w:val="af1"/>
    <w:uiPriority w:val="99"/>
    <w:unhideWhenUsed/>
    <w:rsid w:val="00BC66F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C66F8"/>
  </w:style>
  <w:style w:type="paragraph" w:styleId="af2">
    <w:name w:val="footer"/>
    <w:basedOn w:val="a"/>
    <w:link w:val="af3"/>
    <w:uiPriority w:val="99"/>
    <w:unhideWhenUsed/>
    <w:rsid w:val="00BC66F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C6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vb_cnap@ukr.net" TargetMode="External"/><Relationship Id="rId18" Type="http://schemas.openxmlformats.org/officeDocument/2006/relationships/hyperlink" Target="mailto:tsnapkonoplyane@ukr.net" TargetMode="External"/><Relationship Id="rId26" Type="http://schemas.openxmlformats.org/officeDocument/2006/relationships/hyperlink" Target="mailto:staromayakyvska@ukr.net" TargetMode="External"/><Relationship Id="rId3" Type="http://schemas.openxmlformats.org/officeDocument/2006/relationships/numbering" Target="numbering.xml"/><Relationship Id="rId21" Type="http://schemas.openxmlformats.org/officeDocument/2006/relationships/hyperlink" Target="mailto:rada17@i.ua" TargetMode="External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mailto:cnap.bermr@ukr.net" TargetMode="External"/><Relationship Id="rId17" Type="http://schemas.openxmlformats.org/officeDocument/2006/relationships/hyperlink" Target="https://kurisovska.gr.org.ua/" TargetMode="External"/><Relationship Id="rId25" Type="http://schemas.openxmlformats.org/officeDocument/2006/relationships/hyperlink" Target="mailto:cnaprozkvit@ukr.net" TargetMode="External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novomukolaivska-sr@ukr.net" TargetMode="External"/><Relationship Id="rId20" Type="http://schemas.openxmlformats.org/officeDocument/2006/relationships/hyperlink" Target="mailto:msilrad@ukr.net" TargetMode="External"/><Relationship Id="rId29" Type="http://schemas.openxmlformats.org/officeDocument/2006/relationships/hyperlink" Target="mailto:maligonivska_sr@i.ua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ndrievo-ivanivska-gromada.gov.ua/centr-nadannya-administrativnih-poslug-11-39-45-12-08-2021/" TargetMode="External"/><Relationship Id="rId24" Type="http://schemas.openxmlformats.org/officeDocument/2006/relationships/hyperlink" Target="https://rauhivska-gromada.gov.ua/" TargetMode="External"/><Relationship Id="rId32" Type="http://schemas.openxmlformats.org/officeDocument/2006/relationships/hyperlink" Target="mailto:shir_adminserv@ukr.net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dr_ivanivka@ukr.net" TargetMode="External"/><Relationship Id="rId23" Type="http://schemas.openxmlformats.org/officeDocument/2006/relationships/hyperlink" Target="mailto:petrovirivka@ukr.net" TargetMode="External"/><Relationship Id="rId28" Type="http://schemas.openxmlformats.org/officeDocument/2006/relationships/hyperlink" Target="mailto:chogodarivka.sr@ukr.net" TargetMode="External"/><Relationship Id="rId10" Type="http://schemas.openxmlformats.org/officeDocument/2006/relationships/hyperlink" Target="mailto:tsnap.a-ivanovo@ukr.net" TargetMode="External"/><Relationship Id="rId19" Type="http://schemas.openxmlformats.org/officeDocument/2006/relationships/hyperlink" Target="mailto:msilrad@ukr.net" TargetMode="External"/><Relationship Id="rId31" Type="http://schemas.openxmlformats.org/officeDocument/2006/relationships/hyperlink" Target="https://chogodarivska-gromada.gov.ua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znamyanska-gromada.gov.ua/grafik-prijomu-gromadyan-10-38-13-25-09-2023/" TargetMode="External"/><Relationship Id="rId22" Type="http://schemas.openxmlformats.org/officeDocument/2006/relationships/hyperlink" Target="mailto:petrovirivka@ukr.net" TargetMode="External"/><Relationship Id="rId27" Type="http://schemas.openxmlformats.org/officeDocument/2006/relationships/hyperlink" Target="mailto:cnapstrykovo@gmail.com" TargetMode="External"/><Relationship Id="rId30" Type="http://schemas.openxmlformats.org/officeDocument/2006/relationships/hyperlink" Target="mailto:brankowaniwska@ukr.net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hsLm7VPwawLdLmdrtg5H8puaDg==">CgMxLjAyCWlkLmdqZGd4czIKaWQuMzBqMHpsbDIKaWQuMWZvYjl0ZTIKaWQuM3pueXNoNzIKaWQuMmV0OTJwMDgAciExaVVQeDB3Q2g4eVN3Q3NyMl9ueWMyZ1FBTnZETzN2ek4=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F6D2206-DF73-4753-A1CF-F28EFE9E3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2114</Words>
  <Characters>12051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 Shamraeva</dc:creator>
  <cp:lastModifiedBy>user24</cp:lastModifiedBy>
  <cp:revision>12</cp:revision>
  <dcterms:created xsi:type="dcterms:W3CDTF">2023-12-22T14:13:00Z</dcterms:created>
  <dcterms:modified xsi:type="dcterms:W3CDTF">2024-08-12T12:16:00Z</dcterms:modified>
</cp:coreProperties>
</file>